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24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4"/>
          <w:lang w:val="hr-HR" w:eastAsia="en-GB"/>
        </w:rPr>
        <w:t>Контролна вежба I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28"/>
          <w:lang w:val="hr-HR" w:eastAsia="en-GB"/>
        </w:rPr>
        <w:t>Прва група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lang w:val="hr-HR" w:eastAsia="en-GB"/>
        </w:rPr>
      </w:pPr>
    </w:p>
    <w:p w:rsidR="00845141" w:rsidRPr="00845141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Препиши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правилно следећу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реченицуписаним словима ћирилице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385359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4"/>
          <w:szCs w:val="28"/>
          <w:lang w:val="hr-HR" w:eastAsia="en-GB"/>
        </w:rPr>
      </w:pPr>
      <w:r w:rsidRPr="00385359">
        <w:rPr>
          <w:rFonts w:ascii="Times New Roman" w:hAnsi="Times New Roman"/>
          <w:color w:val="000000"/>
          <w:sz w:val="24"/>
          <w:szCs w:val="28"/>
          <w:lang w:val="hr-HR" w:eastAsia="en-GB"/>
        </w:rPr>
        <w:t>ЂОРЂЕ ЈЕ ПРИШАО ФИЛИПУ</w:t>
      </w:r>
      <w:r w:rsidR="00385359" w:rsidRPr="00385359">
        <w:rPr>
          <w:rFonts w:ascii="Times New Roman" w:hAnsi="Times New Roman"/>
          <w:color w:val="000000"/>
          <w:sz w:val="24"/>
          <w:szCs w:val="28"/>
          <w:lang w:val="sr-Cyrl-CS" w:eastAsia="en-GB"/>
        </w:rPr>
        <w:t xml:space="preserve">, ДАНИ </w:t>
      </w:r>
      <w:r w:rsidRPr="00385359">
        <w:rPr>
          <w:rFonts w:ascii="Times New Roman" w:hAnsi="Times New Roman"/>
          <w:color w:val="000000"/>
          <w:sz w:val="24"/>
          <w:szCs w:val="28"/>
          <w:lang w:val="hr-HR" w:eastAsia="en-GB"/>
        </w:rPr>
        <w:t xml:space="preserve"> И ВАЊИ И ЗАМОЛИО ИХ ДА САЧЕКАЈУ ХАНУ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</w:t>
      </w:r>
    </w:p>
    <w:tbl>
      <w:tblPr>
        <w:tblStyle w:val="TableGrid"/>
        <w:tblW w:w="0" w:type="auto"/>
        <w:tblInd w:w="9278" w:type="dxa"/>
        <w:tblLook w:val="04A0"/>
      </w:tblPr>
      <w:tblGrid>
        <w:gridCol w:w="613"/>
        <w:gridCol w:w="613"/>
      </w:tblGrid>
      <w:tr w:rsidR="00E45F2A" w:rsidTr="00E45F2A">
        <w:trPr>
          <w:trHeight w:val="435"/>
        </w:trPr>
        <w:tc>
          <w:tcPr>
            <w:tcW w:w="613" w:type="dxa"/>
          </w:tcPr>
          <w:p w:rsidR="00E45F2A" w:rsidRPr="00385359" w:rsidRDefault="00385359" w:rsidP="00E45F2A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  <w:t>6</w:t>
            </w:r>
          </w:p>
        </w:tc>
        <w:tc>
          <w:tcPr>
            <w:tcW w:w="613" w:type="dxa"/>
          </w:tcPr>
          <w:p w:rsidR="00E45F2A" w:rsidRDefault="00E45F2A" w:rsidP="0084514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845141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Напиши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две реченице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о свом одељењу.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</w:t>
      </w:r>
    </w:p>
    <w:tbl>
      <w:tblPr>
        <w:tblStyle w:val="TableGrid"/>
        <w:tblW w:w="0" w:type="auto"/>
        <w:tblInd w:w="9278" w:type="dxa"/>
        <w:tblLook w:val="04A0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845141" w:rsidRDefault="00E45F2A" w:rsidP="00845141">
      <w:pPr>
        <w:numPr>
          <w:ilvl w:val="0"/>
          <w:numId w:val="1"/>
        </w:num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а)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онај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облик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коме је написана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252" w:lineRule="exact"/>
        <w:ind w:left="644" w:right="-20"/>
        <w:rPr>
          <w:rFonts w:ascii="Times New Roman" w:hAnsi="Times New Roman"/>
          <w:sz w:val="28"/>
          <w:szCs w:val="28"/>
        </w:rPr>
      </w:pP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845141" w:rsidRPr="00845141" w:rsidRDefault="000C3E91" w:rsidP="0084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polyline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pt,1.95pt,116.75pt,2pt,113.85pt,2.3pt,111.05pt,2.7pt,108.35pt,3.3pt,105.7pt,4.05pt,103.2pt,4.95pt,100.75pt,5.95pt,98.5pt,7.1pt,96.3pt,8.4pt,94.3pt,9.8pt,92.4pt,11.35pt,90.7pt,12.95pt,89.15pt,14.65pt,87.8pt,16.5pt,86.6pt,18.35pt,85.6pt,20.35pt,84.8pt,22.4pt,84.25pt,24.5pt,83.9pt,26.65pt,83.8pt,28.85pt,83.9pt,31.05pt,84.25pt,33.2pt,84.8pt,35.3pt,85.6pt,37.35pt,86.6pt,39.35pt,87.8pt,41.25pt,89.15pt,43.05pt,90.7pt,44.75pt,92.4pt,46.4pt,94.3pt,47.9pt,96.3pt,49.3pt,98.5pt,50.6pt,100.75pt,51.75pt,103.2pt,52.8pt,105.7pt,53.65pt,108.35pt,54.4pt,111.05pt,55pt,113.85pt,55.45pt,116.75pt,55.7pt,119.7pt,55.8pt,122.65pt,55.7pt,125.5pt,55.45pt,128.3pt,55pt,131.05pt,54.4pt,133.65pt,53.65pt,136.2pt,52.8pt,138.6pt,51.75pt,140.9pt,50.6pt,143.05pt,49.3pt,145.05pt,47.9pt,146.95pt,46.4pt,148.65pt,44.75pt,150.2pt,43.05pt,151.6pt,41.25pt,152.75pt,39.35pt,153.75pt,37.35pt,154.55pt,35.3pt,155.1pt,33.2pt,155.45pt,31.05pt,155.6pt,28.85pt,155.45pt,26.65pt,155.1pt,24.5pt,154.55pt,22.4pt,153.75pt,20.35pt,152.75pt,18.35pt,151.6pt,16.5pt,150.2pt,14.65pt,148.65pt,12.95pt,146.95pt,11.35pt,145.05pt,9.8pt,143.05pt,8.4pt,140.9pt,7.1pt,138.6pt,5.95pt,136.2pt,4.95pt,133.65pt,4.05pt,131.05pt,3.3pt,128.3pt,2.7pt,125.5pt,2.3pt,122.65pt,2pt,119.7pt,1.95pt" coordsize="1436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" o:allowincell="f" fillcolor="#83b1d3" stroked="f">
            <v:path arrowok="t" o:connecttype="custom" o:connectlocs="418465,635;346075,9525;278130,26670;215265,50800;158750,81915;109220,119380;67945,161290;35560,208280;12700,259715;1270,313690;1270,369570;12700,423545;35560,474980;67945,521970;109220,564515;158750,601345;215265,632460;278130,656590;346075,673735;418465,682625;493395,682625;565150,673735;633095,656590;695960,632460;752475,601345;802005,564515;843280,521970;875665,474980;898525,423545;909955,369570;909955,313690;898525,259715;875665,208280;843280,161290;802005,119380;752475,81915;695960,50800;633095,26670;565150,9525;493395,635" o:connectangles="0,0,0,0,0,0,0,0,0,0,0,0,0,0,0,0,0,0,0,0,0,0,0,0,0,0,0,0,0,0,0,0,0,0,0,0,0,0,0,0"/>
            <w10:wrap anchorx="page"/>
          </v:polyline>
        </w:pict>
      </w:r>
    </w:p>
    <w:p w:rsidR="00845141" w:rsidRPr="00845141" w:rsidRDefault="000C3E91" w:rsidP="00845141">
      <w:pPr>
        <w:widowControl w:val="0"/>
        <w:autoSpaceDE w:val="0"/>
        <w:autoSpaceDN w:val="0"/>
        <w:adjustRightInd w:val="0"/>
        <w:spacing w:after="0" w:line="322" w:lineRule="exact"/>
        <w:ind w:left="1377" w:right="-20"/>
        <w:rPr>
          <w:rFonts w:ascii="Times New Roman" w:hAnsi="Times New Roman"/>
          <w:b/>
          <w:sz w:val="28"/>
          <w:szCs w:val="28"/>
        </w:rPr>
      </w:pPr>
      <w:r w:rsidRPr="000C3E91">
        <w:rPr>
          <w:rFonts w:ascii="Times New Roman" w:hAnsi="Times New Roman"/>
          <w:noProof/>
          <w:sz w:val="28"/>
          <w:szCs w:val="28"/>
          <w:lang w:val="en-US"/>
        </w:rPr>
        <w:pict>
          <v:shape id="Freeform 16" o:spid="_x0000_s1031" style="position:absolute;left:0;text-align:left;margin-left:379.25pt;margin-top:-.2pt;width:95.4pt;height:5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4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" o:allowincell="f" path="m788,l484,,463,26,444,51,426,73,410,92r-15,17l381,124r-14,13l353,148r-14,9l325,165r-15,7l294,177r-17,4l258,184r-20,2l215,187r-25,1l162,189r-65,l,313r21,27l39,365r17,22l70,407r12,19l92,443r8,16l106,474r3,14l110,503r-1,14l106,531r-6,15l92,562,82,580,70,598,56,618,39,640,21,665,,692,97,816r65,1l190,817r25,1l238,819r20,3l277,825r17,4l310,834r15,6l339,848r14,9l367,868r14,13l395,896r15,17l426,933r18,21l463,979r21,27l788,1006r21,-27l829,954r17,-21l862,913r15,-17l892,881r14,-13l919,857r14,-9l947,840r15,-6l978,829r17,-4l1014,822r21,-3l1058,818r25,-1l1111,817r65,-1l1273,692r-21,-27l1233,640r-17,-22l1202,598r-12,-18l1180,562r-8,-16l1167,531r-4,-14l1162,503r1,-15l1167,474r5,-15l1180,443r10,-17l1202,407r14,-20l1233,365r19,-25l1273,313,1176,189r-65,l1083,188r-25,-1l1035,186r-21,-2l995,181r-17,-4l962,172r-15,-7l933,157r-14,-9l906,137,892,124,877,109,862,92,846,73,829,51,809,26,788,e" fillcolor="#bcb9b8" stroked="f">
            <v:path arrowok="t" o:connecttype="custom" o:connectlocs="460286,0;422246,36445;389912,65744;362333,88612;335705,105763;309077,117911;279595,126486;245359,131489;204466,133632;154063,135062;0,223674;37089,260833;66570,290847;87492,316573;100806,338726;104611,359450;100806,379459;87492,401612;66570,427338;37089,457352;0,494511;154063,583838;204466,584553;245359,587411;279595,592413;309077,600274;335705,612422;362333,629573;389912,652441;422246,681740;460286,718900;769363,699605;804550,666733;834031,640292;861610,620283;887287,605991;914867,595986;946250,589555;984290,585267;1029938,583838;1118382,583123;1190658,475217;1156422,441630;1131696,414475;1114578,390178;1106018,369454;1106018,348731;1114578,328007;1131696,304425;1156422,276555;1190658,242968;1118382,135062;1029938,134347;984290,132918;946250,129345;914867,122913;887287,112194;861610,97902;834031,77893;804550,52167;769363,18580" o:connectangles="0,0,0,0,0,0,0,0,0,0,0,0,0,0,0,0,0,0,0,0,0,0,0,0,0,0,0,0,0,0,0,0,0,0,0,0,0,0,0,0,0,0,0,0,0,0,0,0,0,0,0,0,0,0,0,0,0,0,0,0,0"/>
            <w10:wrap anchorx="page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Freeform 14" o:spid="_x0000_s1030" style="position:absolute;left:0;text-align:left;margin-left:177.45pt;margin-top:10.65pt;width:165.7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" o:allowincell="f" path="m239,l164,,133,1,107,3,84,6,64,10,48,16,35,25,24,35,16,49,10,65,5,84,3,107,1,134,,165r,35l,508r,35l1,574r2,27l6,624r4,19l16,660r9,13l35,683r14,9l65,698r19,4l107,705r27,2l165,708r36,l2905,708r31,-1l2963,705r22,-3l3005,698r16,-7l3034,683r11,-11l3053,659r6,-16l3064,623r3,-23l3068,573r1,-31l3070,508r,-308l3069,164r-1,-31l3067,107r-3,-23l3059,64r-6,-16l3045,35,3034,24r-13,-8l3004,10,2985,6,2962,3,2935,1,2904,,239,e" fillcolor="#a6b13d" stroked="f">
            <v:path arrowok="t" o:connecttype="custom" o:connectlocs="163823,0;112414,0;91165,635;73343,1905;57578,3810;43869,6350;32902,10160;23991,15875;16451,22225;10967,31115;6855,41275;3427,53340;2056,67945;685,85090;0,104775;0,127000;0,322580;0,344805;685,364490;2056,381635;4113,396240;6855,408305;10967,419100;17136,427355;23991,433705;33587,439420;44554,443230;57578,445770;73343,447675;91851,448945;113100,449580;137776,449580;1991240,449580;2012489,448945;2030996,447675;2046076,445770;2059785,443230;2070752,438785;2079663,433705;2087203,426720;2092687,418465;2096800,408305;2100227,395605;2102283,381000;2102969,363855;2103654,344170;2104340,322580;2104340,127000;2103654,104140;2102969,84455;2102283,67945;2100227,53340;2096800,40640;2092687,30480;2087203,22225;2079663,15240;2070752,10160;2059100,6350;2046076,3810;2030311,1905;2011803,635;1990554,0;163823,0" o:connectangles="0,0,0,0,0,0,0,0,0,0,0,0,0,0,0,0,0,0,0,0,0,0,0,0,0,0,0,0,0,0,0,0,0,0,0,0,0,0,0,0,0,0,0,0,0,0,0,0,0,0,0,0,0,0,0,0,0,0,0,0,0,0,0"/>
            <w10:wrap anchorx="page"/>
          </v:shape>
        </w:pict>
      </w:r>
      <w:r w:rsidR="00845141" w:rsidRPr="00845141">
        <w:rPr>
          <w:rFonts w:ascii="Times New Roman" w:hAnsi="Times New Roman"/>
          <w:b/>
          <w:position w:val="2"/>
          <w:sz w:val="28"/>
          <w:szCs w:val="28"/>
        </w:rPr>
        <w:t>M</w:t>
      </w:r>
    </w:p>
    <w:p w:rsidR="00845141" w:rsidRPr="00845141" w:rsidRDefault="00845141" w:rsidP="00845141">
      <w:pPr>
        <w:widowControl w:val="0"/>
        <w:tabs>
          <w:tab w:val="left" w:pos="2860"/>
        </w:tabs>
        <w:autoSpaceDE w:val="0"/>
        <w:autoSpaceDN w:val="0"/>
        <w:adjustRightInd w:val="0"/>
        <w:spacing w:before="70" w:after="0" w:line="349" w:lineRule="exact"/>
        <w:ind w:left="1633" w:right="-20"/>
        <w:rPr>
          <w:rFonts w:ascii="Times New Roman" w:hAnsi="Times New Roman"/>
          <w:sz w:val="28"/>
          <w:szCs w:val="28"/>
          <w:lang/>
        </w:rPr>
      </w:pPr>
      <w:r w:rsidRPr="00845141">
        <w:rPr>
          <w:rFonts w:ascii="Times New Roman" w:hAnsi="Times New Roman"/>
          <w:b/>
          <w:position w:val="-2"/>
          <w:sz w:val="28"/>
          <w:szCs w:val="28"/>
        </w:rPr>
        <w:t>б</w:t>
      </w:r>
      <w:r w:rsidRPr="00845141">
        <w:rPr>
          <w:rFonts w:ascii="Times New Roman" w:hAnsi="Times New Roman"/>
          <w:position w:val="-2"/>
          <w:sz w:val="28"/>
          <w:szCs w:val="28"/>
        </w:rPr>
        <w:tab/>
      </w:r>
      <w:proofErr w:type="spellStart"/>
      <w:r w:rsidRPr="00845141">
        <w:rPr>
          <w:rFonts w:ascii="Times New Roman" w:hAnsi="Times New Roman"/>
          <w:position w:val="5"/>
          <w:sz w:val="28"/>
          <w:szCs w:val="28"/>
        </w:rPr>
        <w:t>Мира</w:t>
      </w:r>
      <w:proofErr w:type="spellEnd"/>
      <w:r w:rsidRPr="00845141">
        <w:rPr>
          <w:rFonts w:ascii="Times New Roman" w:hAnsi="Times New Roman"/>
          <w:position w:val="5"/>
          <w:sz w:val="28"/>
          <w:szCs w:val="28"/>
        </w:rPr>
        <w:t xml:space="preserve"> </w:t>
      </w:r>
      <w:proofErr w:type="spellStart"/>
      <w:r w:rsidRPr="00845141">
        <w:rPr>
          <w:rFonts w:ascii="Times New Roman" w:hAnsi="Times New Roman"/>
          <w:spacing w:val="-2"/>
          <w:position w:val="5"/>
          <w:sz w:val="28"/>
          <w:szCs w:val="28"/>
        </w:rPr>
        <w:t>м</w:t>
      </w:r>
      <w:r w:rsidRPr="00845141">
        <w:rPr>
          <w:rFonts w:ascii="Times New Roman" w:hAnsi="Times New Roman"/>
          <w:position w:val="5"/>
          <w:sz w:val="28"/>
          <w:szCs w:val="28"/>
        </w:rPr>
        <w:t>аше</w:t>
      </w:r>
      <w:proofErr w:type="spellEnd"/>
      <w:r w:rsidRPr="00845141">
        <w:rPr>
          <w:rFonts w:ascii="Times New Roman" w:hAnsi="Times New Roman"/>
          <w:position w:val="5"/>
          <w:sz w:val="28"/>
          <w:szCs w:val="28"/>
        </w:rPr>
        <w:t xml:space="preserve"> </w:t>
      </w:r>
      <w:proofErr w:type="spellStart"/>
      <w:r w:rsidRPr="00845141">
        <w:rPr>
          <w:rFonts w:ascii="Times New Roman" w:hAnsi="Times New Roman"/>
          <w:spacing w:val="-2"/>
          <w:position w:val="5"/>
          <w:sz w:val="28"/>
          <w:szCs w:val="28"/>
        </w:rPr>
        <w:t>м</w:t>
      </w:r>
      <w:r w:rsidRPr="00845141">
        <w:rPr>
          <w:rFonts w:ascii="Times New Roman" w:hAnsi="Times New Roman"/>
          <w:position w:val="5"/>
          <w:sz w:val="28"/>
          <w:szCs w:val="28"/>
        </w:rPr>
        <w:t>арамиц</w:t>
      </w:r>
      <w:r w:rsidRPr="00845141">
        <w:rPr>
          <w:rFonts w:ascii="Times New Roman" w:hAnsi="Times New Roman"/>
          <w:spacing w:val="-5"/>
          <w:position w:val="5"/>
          <w:sz w:val="28"/>
          <w:szCs w:val="28"/>
        </w:rPr>
        <w:t>о</w:t>
      </w:r>
      <w:r w:rsidRPr="00845141">
        <w:rPr>
          <w:rFonts w:ascii="Times New Roman" w:hAnsi="Times New Roman"/>
          <w:position w:val="5"/>
          <w:sz w:val="28"/>
          <w:szCs w:val="28"/>
        </w:rPr>
        <w:t>м</w:t>
      </w:r>
      <w:proofErr w:type="spellEnd"/>
      <w:r w:rsidRPr="00845141">
        <w:rPr>
          <w:rFonts w:ascii="Times New Roman" w:hAnsi="Times New Roman"/>
          <w:position w:val="5"/>
          <w:sz w:val="28"/>
          <w:szCs w:val="28"/>
        </w:rPr>
        <w:t>.</w:t>
      </w:r>
      <w:r w:rsidRPr="00845141">
        <w:rPr>
          <w:rFonts w:ascii="Times New Roman" w:hAnsi="Times New Roman"/>
          <w:position w:val="5"/>
          <w:sz w:val="28"/>
          <w:szCs w:val="28"/>
          <w:lang/>
        </w:rPr>
        <w:t xml:space="preserve">                    маслачак</w:t>
      </w:r>
    </w:p>
    <w:p w:rsidR="00845141" w:rsidRPr="00845141" w:rsidRDefault="00845141" w:rsidP="00845141">
      <w:p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W w:w="0" w:type="auto"/>
        <w:tblInd w:w="9278" w:type="dxa"/>
        <w:tblLook w:val="04A0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45F2A" w:rsidRPr="00E45F2A" w:rsidRDefault="00E45F2A" w:rsidP="00E45F2A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Default="00E45F2A" w:rsidP="00E45F2A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eastAsia="en-GB"/>
        </w:rPr>
        <w:t xml:space="preserve">б)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Напиши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које словосе налази у свим облицима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из претходног задатка:______</w:t>
      </w:r>
      <w:r w:rsid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pPr w:leftFromText="180" w:rightFromText="180" w:vertAnchor="text" w:horzAnchor="margin" w:tblpXSpec="right" w:tblpY="219"/>
        <w:tblW w:w="0" w:type="auto"/>
        <w:tblLook w:val="04A0"/>
      </w:tblPr>
      <w:tblGrid>
        <w:gridCol w:w="613"/>
        <w:gridCol w:w="613"/>
      </w:tblGrid>
      <w:tr w:rsidR="002E4FB0" w:rsidTr="002E4FB0">
        <w:trPr>
          <w:trHeight w:val="435"/>
        </w:trPr>
        <w:tc>
          <w:tcPr>
            <w:tcW w:w="613" w:type="dxa"/>
          </w:tcPr>
          <w:p w:rsidR="002E4FB0" w:rsidRP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9</w:t>
            </w:r>
          </w:p>
        </w:tc>
        <w:tc>
          <w:tcPr>
            <w:tcW w:w="613" w:type="dxa"/>
          </w:tcPr>
          <w:p w:rsid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45F2A" w:rsidRPr="002E4FB0" w:rsidRDefault="00845141" w:rsidP="002E4FB0">
      <w:pPr>
        <w:numPr>
          <w:ilvl w:val="0"/>
          <w:numId w:val="1"/>
        </w:num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Заокружи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самогласнике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следећој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пословици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513DC7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hr-HR" w:eastAsia="en-GB"/>
        </w:rPr>
      </w:pP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>Ко ради, не боји се глади.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/>
      </w:tblPr>
      <w:tblGrid>
        <w:gridCol w:w="613"/>
        <w:gridCol w:w="613"/>
      </w:tblGrid>
      <w:tr w:rsidR="001251CE" w:rsidTr="001251CE">
        <w:trPr>
          <w:trHeight w:val="435"/>
        </w:trPr>
        <w:tc>
          <w:tcPr>
            <w:tcW w:w="613" w:type="dxa"/>
          </w:tcPr>
          <w:p w:rsidR="001251CE" w:rsidRDefault="001251CE" w:rsidP="001251CE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613" w:type="dxa"/>
          </w:tcPr>
          <w:p w:rsidR="001251CE" w:rsidRDefault="001251CE" w:rsidP="001251C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1251CE" w:rsidRPr="00592065" w:rsidRDefault="001251CE" w:rsidP="00592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 слово</w:t>
      </w:r>
      <w:r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испред низа у којем се налазе </w:t>
      </w:r>
      <w:r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сугласници</w:t>
      </w:r>
      <w:r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1251CE" w:rsidRDefault="001251CE" w:rsidP="001251CE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а)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б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г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џ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                     б)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а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</w:t>
      </w:r>
    </w:p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/>
      </w:tblPr>
      <w:tblGrid>
        <w:gridCol w:w="613"/>
        <w:gridCol w:w="613"/>
      </w:tblGrid>
      <w:tr w:rsidR="00513DC7" w:rsidTr="00513DC7">
        <w:trPr>
          <w:trHeight w:val="435"/>
        </w:trPr>
        <w:tc>
          <w:tcPr>
            <w:tcW w:w="613" w:type="dxa"/>
          </w:tcPr>
          <w:p w:rsidR="00513DC7" w:rsidRDefault="00385359" w:rsidP="00513DC7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613" w:type="dxa"/>
          </w:tcPr>
          <w:p w:rsidR="00513DC7" w:rsidRDefault="00513DC7" w:rsidP="00513DC7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513DC7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Подели следеће речи </w:t>
      </w:r>
      <w:r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усправним цртама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на слогове:</w:t>
      </w:r>
    </w:p>
    <w:p w:rsidR="00845141" w:rsidRPr="00513DC7" w:rsidRDefault="00845141" w:rsidP="00513DC7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ПЕТАР, ПАРК</w:t>
      </w:r>
      <w:r w:rsidR="00385359">
        <w:rPr>
          <w:rFonts w:ascii="Times New Roman" w:hAnsi="Times New Roman"/>
          <w:color w:val="000000"/>
          <w:sz w:val="28"/>
          <w:szCs w:val="28"/>
          <w:lang w:val="sr-Cyrl-CS" w:eastAsia="en-GB"/>
        </w:rPr>
        <w:t>ИЋ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, ШУМАР, ПРЕПРИЧАТИ, ЦРВЕНИЛО.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845141" w:rsidRDefault="00385359" w:rsidP="00592065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bg-BG" w:eastAsia="en-GB"/>
        </w:rPr>
      </w:pP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0-10=1;   11-18=2;   11-18=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;   19-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27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 xml:space="preserve">;   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28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-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 xml:space="preserve">;   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35-38=5</w:t>
      </w:r>
      <w:r w:rsidR="00845141" w:rsidRPr="00845141"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  <w:br w:type="page"/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color w:val="000000"/>
          <w:sz w:val="32"/>
          <w:szCs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  <w:lastRenderedPageBreak/>
        <w:t>Контролна вежба I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  <w:t>Друга група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592065" w:rsidRDefault="00592065" w:rsidP="00592065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>1.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Препиши следеће стихове </w:t>
      </w:r>
      <w:r w:rsidR="00845141"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писаним словима ћирилице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(Љубивоје Ршумовић, </w:t>
      </w:r>
      <w:r w:rsidR="00845141" w:rsidRPr="00592065">
        <w:rPr>
          <w:rFonts w:ascii="Times New Roman" w:hAnsi="Times New Roman"/>
          <w:i/>
          <w:iCs/>
          <w:color w:val="000000"/>
          <w:sz w:val="28"/>
          <w:szCs w:val="28"/>
          <w:lang w:val="hr-HR" w:eastAsia="en-GB"/>
        </w:rPr>
        <w:t>Ишли смо у Африку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):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„Ишли смо у Африку_______________________________________________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да садимо паприку _______________________________________________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знате ону жуту _______________________________________________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фину али љуту.”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ab/>
        <w:t>_______________________________________________</w:t>
      </w:r>
    </w:p>
    <w:tbl>
      <w:tblPr>
        <w:tblStyle w:val="TableGrid"/>
        <w:tblW w:w="0" w:type="auto"/>
        <w:tblInd w:w="9278" w:type="dxa"/>
        <w:tblLook w:val="04A0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Pr="00385359" w:rsidRDefault="00385359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  <w:t>6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45F2A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2. </w:t>
      </w:r>
      <w:r w:rsidR="00E45F2A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Напиши две реченице о својој најбољој другарици / најбољем другу:</w:t>
      </w:r>
    </w:p>
    <w:p w:rsidR="00E45F2A" w:rsidRDefault="00E45F2A" w:rsidP="00E45F2A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</w:t>
      </w:r>
    </w:p>
    <w:tbl>
      <w:tblPr>
        <w:tblStyle w:val="TableGrid"/>
        <w:tblW w:w="0" w:type="auto"/>
        <w:tblInd w:w="9278" w:type="dxa"/>
        <w:tblLook w:val="04A0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en-GB"/>
        </w:rPr>
        <w:t xml:space="preserve">3. </w:t>
      </w:r>
      <w:r w:rsidR="00E45F2A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а)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Стави знак </w:t>
      </w:r>
      <w:r w:rsidR="00845141" w:rsidRPr="00845141">
        <w:rPr>
          <w:rFonts w:ascii="Times New Roman" w:hAnsi="Times New Roman"/>
          <w:b/>
          <w:color w:val="FF0000"/>
          <w:sz w:val="36"/>
          <w:szCs w:val="28"/>
          <w:lang w:val="hr-HR" w:eastAsia="en-GB"/>
        </w:rPr>
        <w:t>√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поред оног </w:t>
      </w:r>
      <w:r w:rsidR="00845141" w:rsidRPr="00E45F2A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 xml:space="preserve">облика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у коме је написана </w:t>
      </w:r>
      <w:r w:rsidR="00845141" w:rsidRPr="00E45F2A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845141" w:rsidRDefault="000C3E91" w:rsidP="008451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8"/>
          <w:szCs w:val="28"/>
        </w:rPr>
      </w:pPr>
      <w:r w:rsidRPr="000C3E91">
        <w:rPr>
          <w:rFonts w:ascii="Times New Roman" w:hAnsi="Times New Roman"/>
          <w:noProof/>
          <w:sz w:val="28"/>
          <w:szCs w:val="28"/>
          <w:lang w:val="en-US"/>
        </w:rPr>
        <w:pict>
          <v:shape id="Freeform 17" o:spid="_x0000_s1029" style="position:absolute;margin-left:397.65pt;margin-top:7.4pt;width:111.3pt;height:60.25pt;z-index:-251654144;visibility:visible;mso-position-horizontal-relative:page" coordsize="1898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" o:allowincell="f" adj="-11796480,,5400" path="m948,l871,2,795,9,720,20,649,36,579,56,512,80r-63,27l388,138r-57,35l277,210r-49,41l183,294r-41,46l105,389,74,439,48,492,27,547,12,603,3,661,,720r3,59l12,837r15,56l48,947r26,53l105,1051r37,48l183,1145r45,44l277,1229r54,38l388,1301r61,31l512,1360r67,24l649,1403r71,16l795,1431r76,7l948,1440r78,-2l1102,1431r74,-12l1248,1403r70,-19l1385,1360r63,-28l1509,1301r57,-34l1619,1229r50,-40l1714,1145r41,-46l1791,1051r32,-51l1849,947r21,-54l1885,837r9,-58l1897,720r-3,-59l1885,603r-15,-56l1849,492r-26,-53l1791,389r-36,-49l1714,294r-45,-43l1619,210r-53,-37l1509,138r-61,-31l1385,80,1318,56,1248,36,1176,20,1102,9,1026,2,948,e" fillcolor="#83b1d3" stroked="f">
            <v:stroke joinstyle="round"/>
            <v:formulas/>
            <v:path arrowok="t" o:connecttype="custom" o:connectlocs="648666,1063;536210,10627;431202,29757;334387,56857;246508,91927;169800,133374;105753,180666;55111,233272;20108,290660;2234,351237;2234,413938;20108,474515;55111,531372;105753,583977;169800,631801;246508,673248;334387,707787;431202,735418;536210,754016;648666,764112;764100,764112;875810,754016;981563,735418;1078379,707787;1166257,673248;1242965,631801;1307013,583977;1357655,531372;1392657,474515;1410531,413938;1410531,351237;1392657,290660;1357655,233272;1307013,180666;1242965,133374;1166257,91927;1078379,56857;981563,29757;875810,10627;764100,1063" o:connectangles="0,0,0,0,0,0,0,0,0,0,0,0,0,0,0,0,0,0,0,0,0,0,0,0,0,0,0,0,0,0,0,0,0,0,0,0,0,0,0,0" textboxrect="0,0,1898,1440"/>
            <v:textbox>
              <w:txbxContent>
                <w:p w:rsidR="00E45F2A" w:rsidRPr="00E45F2A" w:rsidRDefault="00E45F2A" w:rsidP="00E45F2A">
                  <w:pPr>
                    <w:jc w:val="center"/>
                    <w:rPr>
                      <w:rFonts w:ascii="Times New Roman" w:hAnsi="Times New Roman"/>
                      <w:lang/>
                    </w:rPr>
                  </w:pPr>
                  <w:r w:rsidRPr="00E45F2A">
                    <w:rPr>
                      <w:rFonts w:ascii="Times New Roman" w:hAnsi="Times New Roman"/>
                      <w:sz w:val="28"/>
                      <w:lang/>
                    </w:rPr>
                    <w:t>Ф</w:t>
                  </w:r>
                </w:p>
              </w:txbxContent>
            </v:textbox>
            <w10:wrap anchorx="page"/>
          </v:shape>
        </w:pict>
      </w:r>
      <w:r w:rsidRPr="000C3E91">
        <w:rPr>
          <w:rFonts w:ascii="Times New Roman" w:hAnsi="Times New Roman"/>
          <w:noProof/>
          <w:sz w:val="28"/>
          <w:szCs w:val="28"/>
          <w:lang w:val="en-US"/>
        </w:rPr>
        <w:pict>
          <v:shape id="Freeform 18" o:spid="_x0000_s1028" style="position:absolute;margin-left:230.25pt;margin-top:6.6pt;width:116.15pt;height:5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" o:allowincell="f" path="m1006,l561,,541,27,523,52,506,75,491,95r-14,17l463,127r-14,14l436,152r-13,10l409,170r-15,6l378,182r-17,4l343,189r-21,2l299,193r-25,1l246,194r-65,l,446r19,28l37,499r16,23l67,543r11,19l88,579r7,17l101,611r3,15l105,641r-1,14l101,670r-6,16l88,702,78,720,67,739,53,760,37,783,19,808,,835r181,252l246,1088r28,l299,1089r23,2l343,1093r18,3l378,1100r16,5l409,1112r14,8l436,1130r13,11l463,1154r14,16l491,1187r15,20l523,1229r18,25l561,1282r445,l1026,1254r18,-25l1061,1207r15,-20l1091,1170r14,-16l1118,1141r13,-11l1145,1120r14,-8l1174,1105r15,-5l1206,1096r19,-3l1245,1091r23,-2l1293,1088r28,l1386,1087,1568,835r-20,-27l1530,783r-16,-23l1501,739r-12,-19l1480,702r-8,-16l1467,670r-3,-15l1463,641r1,-15l1467,611r5,-15l1480,579r9,-17l1501,543r13,-21l1530,499r18,-25l1568,446,1386,194r-65,l1293,194r-25,-1l1245,191r-20,-2l1206,186r-17,-4l1174,176r-15,-6l1145,162r-14,-10l1118,141r-13,-14l1091,112,1076,95,1061,75,1044,52,1026,27,1006,e" fillcolor="#bcb9b8" stroked="f">
            <v:path arrowok="t" o:connecttype="custom" o:connectlocs="527428,0;491702,28029;461617,51207;435292,68456;409908,81932;384524,91634;355379,98102;322474,101875;281107,104032;231278,104571;0,240404;34786,268973;62990,292690;82734,312095;94956,329343;98716,345514;94956,361146;82734,378394;62990,398338;34786,422055;0,450085;231278,586457;281107,586996;322474,589153;355379,592926;384524,599394;409908,609096;435292,622033;461617,639821;491702,662460;527428,691028;964600,675935;997506,650601;1025710,630657;1051095,615026;1076479,603706;1103743,595621;1133828,590770;1170494,588075;1215622,586457;1303056,585918;1455362,435531;1423396,409658;1399893,388097;1383910,369770;1376389,353060;1376389,337429;1383910,321258;1399893,302931;1423396,281370;1455362,255497;1303056,104571;1215622,104571;1170494,102953;1133828,100258;1103743,94868;1076479,87322;1051095,76002;1025710,60371;997506,40427;964600,14554" o:connectangles="0,0,0,0,0,0,0,0,0,0,0,0,0,0,0,0,0,0,0,0,0,0,0,0,0,0,0,0,0,0,0,0,0,0,0,0,0,0,0,0,0,0,0,0,0,0,0,0,0,0,0,0,0,0,0,0,0,0,0,0,0"/>
            <w10:wrap anchorx="page"/>
          </v:shape>
        </w:pict>
      </w:r>
      <w:r w:rsidRPr="000C3E91">
        <w:rPr>
          <w:rFonts w:ascii="Times New Roman" w:hAnsi="Times New Roman"/>
          <w:noProof/>
          <w:sz w:val="28"/>
          <w:szCs w:val="28"/>
          <w:lang w:val="en-US"/>
        </w:rPr>
        <w:pict>
          <v:shape id="Freeform 19" o:spid="_x0000_s1027" style="position:absolute;margin-left:66.85pt;margin-top:6.3pt;width:117.55pt;height:4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" o:allowincell="f" path="m239,l164,,133,1,107,3,84,6,64,10,48,16,35,25,24,35,16,49,10,65,5,84,3,107,1,134,,165r,35l,508r,35l1,574r2,27l6,624r4,19l16,660r9,13l35,683r14,9l65,698r19,4l107,705r27,2l165,708r36,l2905,708r31,-1l2963,705r22,-3l3005,698r16,-7l3034,683r11,-11l3053,659r6,-16l3064,623r3,-23l3068,573r1,-31l3070,508r,-308l3069,164r-1,-31l3067,107r-3,-23l3059,64r-6,-16l3045,35,3034,24r-13,-8l3004,10,2985,6,2962,3,2935,1,2904,,239,e" fillcolor="#a6b13d" stroked="f">
            <v:path arrowok="t" o:connecttype="custom" o:connectlocs="116183,0;79724,0;64654,780;52015,2340;40834,4681;31112,7801;23334,12481;17014,19502;11667,27303;7778,38224;4861,50706;2431,65528;1458,83470;486,104532;0,128715;0,156018;0,396287;0,423590;486,447773;1458,468835;2917,486777;4861,501599;7778,514861;12153,525002;17014,532803;23820,539823;31598,544504;40834,547624;52015,549965;65141,551525;80210,552305;97711,552305;1412189,552305;1427258,551525;1440384,549965;1451078,547624;1460801,544504;1468579,539043;1474898,532803;1480246,524222;1484135,514080;1487052,501599;1489482,485997;1490941,468055;1491427,446993;1491913,422810;1492399,396287;1492399,156018;1491913,127935;1491427,103752;1490941,83470;1489482,65528;1487052,49926;1484135,37444;1480246,27303;1474898,18722;1468579,12481;1460315,7801;1451078,4681;1439898,2340;1426772,780;1411702,0;116183,0" o:connectangles="0,0,0,0,0,0,0,0,0,0,0,0,0,0,0,0,0,0,0,0,0,0,0,0,0,0,0,0,0,0,0,0,0,0,0,0,0,0,0,0,0,0,0,0,0,0,0,0,0,0,0,0,0,0,0,0,0,0,0,0,0,0,0"/>
            <w10:wrap anchorx="page"/>
          </v:shape>
        </w:pict>
      </w:r>
    </w:p>
    <w:p w:rsidR="00845141" w:rsidRPr="00845141" w:rsidRDefault="00845141" w:rsidP="00385359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396" w:lineRule="exact"/>
        <w:ind w:right="-20"/>
        <w:rPr>
          <w:rFonts w:ascii="Times New Roman" w:hAnsi="Times New Roman"/>
          <w:color w:val="000000"/>
          <w:sz w:val="28"/>
          <w:szCs w:val="28"/>
        </w:rPr>
      </w:pPr>
      <w:r w:rsidRPr="00845141">
        <w:rPr>
          <w:rFonts w:ascii="Times New Roman" w:hAnsi="Times New Roman"/>
          <w:color w:val="000000"/>
          <w:position w:val="9"/>
          <w:sz w:val="28"/>
          <w:szCs w:val="28"/>
        </w:rPr>
        <w:t>ВР</w:t>
      </w:r>
      <w:r w:rsidRPr="00845141">
        <w:rPr>
          <w:rFonts w:ascii="Times New Roman" w:hAnsi="Times New Roman"/>
          <w:color w:val="000000"/>
          <w:spacing w:val="-3"/>
          <w:position w:val="9"/>
          <w:sz w:val="28"/>
          <w:szCs w:val="28"/>
        </w:rPr>
        <w:t>Б</w:t>
      </w:r>
      <w:r w:rsidRPr="00845141">
        <w:rPr>
          <w:rFonts w:ascii="Times New Roman" w:hAnsi="Times New Roman"/>
          <w:color w:val="000000"/>
          <w:position w:val="9"/>
          <w:sz w:val="28"/>
          <w:szCs w:val="28"/>
        </w:rPr>
        <w:t>А</w:t>
      </w:r>
      <w:proofErr w:type="spellStart"/>
      <w:r w:rsidR="00385359" w:rsidRPr="00845141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385359" w:rsidRPr="008451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5359" w:rsidRPr="00845141">
        <w:rPr>
          <w:rFonts w:ascii="Times New Roman" w:hAnsi="Times New Roman"/>
          <w:color w:val="000000"/>
          <w:sz w:val="28"/>
          <w:szCs w:val="28"/>
        </w:rPr>
        <w:t>врх</w:t>
      </w:r>
      <w:proofErr w:type="spellEnd"/>
      <w:r w:rsidR="00385359" w:rsidRPr="008451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5359" w:rsidRPr="00845141">
        <w:rPr>
          <w:rFonts w:ascii="Times New Roman" w:hAnsi="Times New Roman"/>
          <w:color w:val="000000"/>
          <w:sz w:val="28"/>
          <w:szCs w:val="28"/>
        </w:rPr>
        <w:t>б</w:t>
      </w:r>
      <w:r w:rsidR="00385359" w:rsidRPr="00845141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="00385359" w:rsidRPr="00845141">
        <w:rPr>
          <w:rFonts w:ascii="Times New Roman" w:hAnsi="Times New Roman"/>
          <w:color w:val="000000"/>
          <w:sz w:val="28"/>
          <w:szCs w:val="28"/>
        </w:rPr>
        <w:t>да</w:t>
      </w:r>
      <w:proofErr w:type="spellEnd"/>
      <w:r w:rsidRPr="00845141">
        <w:rPr>
          <w:rFonts w:ascii="Times New Roman" w:hAnsi="Times New Roman"/>
          <w:color w:val="000000"/>
          <w:position w:val="9"/>
          <w:sz w:val="28"/>
          <w:szCs w:val="28"/>
        </w:rPr>
        <w:tab/>
      </w:r>
      <w:r w:rsidRPr="00845141">
        <w:rPr>
          <w:rFonts w:ascii="Times New Roman" w:hAnsi="Times New Roman"/>
          <w:color w:val="000000"/>
          <w:position w:val="-2"/>
          <w:sz w:val="28"/>
          <w:szCs w:val="28"/>
        </w:rPr>
        <w:t>Р</w:t>
      </w:r>
    </w:p>
    <w:p w:rsidR="00845141" w:rsidRPr="00845141" w:rsidRDefault="00385359" w:rsidP="00385359">
      <w:pPr>
        <w:widowControl w:val="0"/>
        <w:tabs>
          <w:tab w:val="left" w:pos="6840"/>
          <w:tab w:val="left" w:pos="7940"/>
        </w:tabs>
        <w:autoSpaceDE w:val="0"/>
        <w:autoSpaceDN w:val="0"/>
        <w:adjustRightInd w:val="0"/>
        <w:spacing w:before="21"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1"/>
          <w:sz w:val="28"/>
          <w:szCs w:val="28"/>
          <w:lang w:val="sr-Cyrl-CS"/>
        </w:rPr>
        <w:t xml:space="preserve">џарач                                          </w:t>
      </w:r>
      <w:proofErr w:type="spellStart"/>
      <w:r w:rsidRPr="00845141">
        <w:rPr>
          <w:rFonts w:ascii="Times New Roman" w:hAnsi="Times New Roman"/>
          <w:color w:val="000000"/>
          <w:sz w:val="28"/>
          <w:szCs w:val="28"/>
        </w:rPr>
        <w:t>врба</w:t>
      </w:r>
      <w:proofErr w:type="spellEnd"/>
      <w:r w:rsidRPr="008451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5141">
        <w:rPr>
          <w:rFonts w:ascii="Times New Roman" w:hAnsi="Times New Roman"/>
          <w:color w:val="000000"/>
          <w:sz w:val="28"/>
          <w:szCs w:val="28"/>
        </w:rPr>
        <w:t>м</w:t>
      </w:r>
      <w:r w:rsidRPr="00845141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845141">
        <w:rPr>
          <w:rFonts w:ascii="Times New Roman" w:hAnsi="Times New Roman"/>
          <w:color w:val="000000"/>
          <w:sz w:val="28"/>
          <w:szCs w:val="28"/>
        </w:rPr>
        <w:t>да</w:t>
      </w:r>
      <w:proofErr w:type="spellEnd"/>
      <w:r w:rsidRPr="00845141">
        <w:rPr>
          <w:rFonts w:ascii="Times New Roman" w:hAnsi="Times New Roman"/>
          <w:color w:val="000000"/>
          <w:sz w:val="28"/>
          <w:szCs w:val="28"/>
        </w:rPr>
        <w:t>.</w:t>
      </w:r>
      <w:r w:rsidR="00845141" w:rsidRPr="00845141">
        <w:rPr>
          <w:rFonts w:ascii="Times New Roman" w:hAnsi="Times New Roman"/>
          <w:color w:val="000000"/>
          <w:position w:val="1"/>
          <w:sz w:val="28"/>
          <w:szCs w:val="28"/>
        </w:rPr>
        <w:tab/>
      </w:r>
      <w:proofErr w:type="spellStart"/>
      <w:r w:rsidR="001251CE">
        <w:rPr>
          <w:rFonts w:ascii="Times New Roman" w:hAnsi="Times New Roman"/>
          <w:color w:val="000000"/>
          <w:sz w:val="28"/>
          <w:szCs w:val="28"/>
        </w:rPr>
        <w:t>џ</w:t>
      </w:r>
      <w:r w:rsidR="00845141" w:rsidRPr="0084514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</w:p>
    <w:p w:rsidR="00845141" w:rsidRPr="00845141" w:rsidRDefault="00845141" w:rsidP="00845141">
      <w:pPr>
        <w:widowControl w:val="0"/>
        <w:tabs>
          <w:tab w:val="left" w:pos="7360"/>
        </w:tabs>
        <w:autoSpaceDE w:val="0"/>
        <w:autoSpaceDN w:val="0"/>
        <w:adjustRightInd w:val="0"/>
        <w:spacing w:before="15" w:after="0" w:line="247" w:lineRule="auto"/>
        <w:ind w:left="1440" w:right="1751"/>
        <w:rPr>
          <w:rFonts w:ascii="Times New Roman" w:hAnsi="Times New Roman"/>
          <w:color w:val="000000"/>
          <w:sz w:val="28"/>
          <w:szCs w:val="28"/>
          <w:lang/>
        </w:rPr>
      </w:pPr>
      <w:r w:rsidRPr="00845141">
        <w:rPr>
          <w:rFonts w:ascii="Times New Roman" w:hAnsi="Times New Roman"/>
          <w:color w:val="000000"/>
          <w:sz w:val="28"/>
          <w:szCs w:val="28"/>
        </w:rPr>
        <w:tab/>
      </w:r>
      <w:r w:rsidRPr="00845141">
        <w:rPr>
          <w:rFonts w:ascii="Times New Roman" w:hAnsi="Times New Roman"/>
          <w:color w:val="000000"/>
          <w:sz w:val="28"/>
          <w:szCs w:val="28"/>
          <w:lang/>
        </w:rPr>
        <w:t>Х</w:t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/>
      </w:tblPr>
      <w:tblGrid>
        <w:gridCol w:w="613"/>
        <w:gridCol w:w="613"/>
      </w:tblGrid>
      <w:tr w:rsidR="00385359" w:rsidTr="00385359">
        <w:trPr>
          <w:trHeight w:val="435"/>
        </w:trPr>
        <w:tc>
          <w:tcPr>
            <w:tcW w:w="613" w:type="dxa"/>
          </w:tcPr>
          <w:p w:rsidR="00385359" w:rsidRDefault="00385359" w:rsidP="00385359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13" w:type="dxa"/>
          </w:tcPr>
          <w:p w:rsidR="00385359" w:rsidRDefault="00385359" w:rsidP="00385359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592065" w:rsidRDefault="00E45F2A" w:rsidP="00592065">
      <w:pPr>
        <w:widowControl w:val="0"/>
        <w:tabs>
          <w:tab w:val="left" w:pos="7360"/>
        </w:tabs>
        <w:autoSpaceDE w:val="0"/>
        <w:autoSpaceDN w:val="0"/>
        <w:adjustRightInd w:val="0"/>
        <w:spacing w:before="15" w:after="0" w:line="247" w:lineRule="auto"/>
        <w:ind w:left="1440" w:right="1751"/>
        <w:rPr>
          <w:rFonts w:ascii="Times New Roman" w:hAnsi="Times New Roman"/>
          <w:color w:val="000000"/>
          <w:sz w:val="28"/>
          <w:szCs w:val="28"/>
        </w:rPr>
      </w:pPr>
      <w:r w:rsidRPr="00845141">
        <w:rPr>
          <w:rFonts w:ascii="Times New Roman" w:hAnsi="Times New Roman"/>
          <w:color w:val="000000"/>
          <w:position w:val="14"/>
          <w:sz w:val="28"/>
          <w:szCs w:val="28"/>
        </w:rPr>
        <w:br/>
      </w: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845141" w:rsidRDefault="00E45F2A" w:rsidP="00E45F2A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eastAsia="en-GB"/>
        </w:rPr>
        <w:t xml:space="preserve">б)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Напиши које слово се налази у свим облицима из претходног задатка: _____</w:t>
      </w:r>
      <w:r w:rsid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pPr w:leftFromText="180" w:rightFromText="180" w:vertAnchor="text" w:horzAnchor="margin" w:tblpXSpec="right" w:tblpY="120"/>
        <w:tblW w:w="0" w:type="auto"/>
        <w:tblLook w:val="04A0"/>
      </w:tblPr>
      <w:tblGrid>
        <w:gridCol w:w="613"/>
        <w:gridCol w:w="613"/>
      </w:tblGrid>
      <w:tr w:rsidR="002E4FB0" w:rsidTr="002E4FB0">
        <w:trPr>
          <w:trHeight w:val="435"/>
        </w:trPr>
        <w:tc>
          <w:tcPr>
            <w:tcW w:w="613" w:type="dxa"/>
          </w:tcPr>
          <w:p w:rsidR="002E4FB0" w:rsidRP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9</w:t>
            </w:r>
          </w:p>
        </w:tc>
        <w:tc>
          <w:tcPr>
            <w:tcW w:w="613" w:type="dxa"/>
          </w:tcPr>
          <w:p w:rsid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1251CE" w:rsidRPr="00845141" w:rsidRDefault="00592065" w:rsidP="00592065">
      <w:p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4. 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Заокружи </w:t>
      </w:r>
      <w:r w:rsidR="001251CE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самогласнике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следећој </w:t>
      </w:r>
      <w:r w:rsidR="001251CE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пословици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1251CE" w:rsidRDefault="001251CE" w:rsidP="001251CE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hr-HR" w:eastAsia="en-GB"/>
        </w:rPr>
      </w:pP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>Ко ради, не боји се глади.</w:t>
      </w:r>
    </w:p>
    <w:tbl>
      <w:tblPr>
        <w:tblStyle w:val="TableGrid"/>
        <w:tblpPr w:leftFromText="180" w:rightFromText="180" w:vertAnchor="text" w:horzAnchor="margin" w:tblpXSpec="right" w:tblpY="245"/>
        <w:tblW w:w="0" w:type="auto"/>
        <w:tblLook w:val="04A0"/>
      </w:tblPr>
      <w:tblGrid>
        <w:gridCol w:w="613"/>
        <w:gridCol w:w="613"/>
      </w:tblGrid>
      <w:tr w:rsidR="00E45F2A" w:rsidTr="00E45F2A">
        <w:trPr>
          <w:trHeight w:val="435"/>
        </w:trPr>
        <w:tc>
          <w:tcPr>
            <w:tcW w:w="613" w:type="dxa"/>
          </w:tcPr>
          <w:p w:rsidR="00E45F2A" w:rsidRDefault="00E45F2A" w:rsidP="00E45F2A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613" w:type="dxa"/>
          </w:tcPr>
          <w:p w:rsidR="00E45F2A" w:rsidRDefault="00E45F2A" w:rsidP="00E45F2A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>5.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 слово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испред низа у којем се налазе 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</w:t>
      </w:r>
      <w:r w:rsidR="001251CE">
        <w:rPr>
          <w:rFonts w:ascii="Times New Roman" w:hAnsi="Times New Roman"/>
          <w:b/>
          <w:color w:val="000000"/>
          <w:sz w:val="28"/>
          <w:szCs w:val="28"/>
          <w:lang w:val="sr-Cyrl-CS" w:eastAsia="en-GB"/>
        </w:rPr>
        <w:t>могла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сници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E45F2A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а)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б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г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џ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                     б)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а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</w:t>
      </w:r>
    </w:p>
    <w:p w:rsidR="00845141" w:rsidRPr="00513DC7" w:rsidRDefault="00845141" w:rsidP="00513DC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286"/>
        <w:tblW w:w="0" w:type="auto"/>
        <w:tblLook w:val="04A0"/>
      </w:tblPr>
      <w:tblGrid>
        <w:gridCol w:w="613"/>
        <w:gridCol w:w="613"/>
      </w:tblGrid>
      <w:tr w:rsidR="00513DC7" w:rsidTr="00513DC7">
        <w:trPr>
          <w:trHeight w:val="435"/>
        </w:trPr>
        <w:tc>
          <w:tcPr>
            <w:tcW w:w="613" w:type="dxa"/>
          </w:tcPr>
          <w:p w:rsidR="00513DC7" w:rsidRDefault="00385359" w:rsidP="00513DC7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613" w:type="dxa"/>
          </w:tcPr>
          <w:p w:rsidR="00513DC7" w:rsidRDefault="00513DC7" w:rsidP="00513DC7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45141" w:rsidRPr="00592065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. 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Подели дате речи усправним цртама на слогове: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sr-Cyrl-CS" w:eastAsia="en-GB"/>
        </w:rPr>
      </w:pPr>
      <w:r w:rsidRPr="00E45F2A">
        <w:rPr>
          <w:rFonts w:ascii="Times New Roman" w:hAnsi="Times New Roman"/>
          <w:color w:val="000000"/>
          <w:sz w:val="36"/>
          <w:szCs w:val="28"/>
          <w:lang w:val="hr-HR" w:eastAsia="en-GB"/>
        </w:rPr>
        <w:t>завртети, оловка, паркић, тепих, цветови</w:t>
      </w:r>
    </w:p>
    <w:p w:rsidR="00592065" w:rsidRDefault="00592065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</w:pPr>
    </w:p>
    <w:p w:rsidR="00592065" w:rsidRPr="00592065" w:rsidRDefault="00592065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40"/>
          <w:szCs w:val="28"/>
          <w:lang w:val="sr-Cyrl-CS" w:eastAsia="en-GB"/>
        </w:rPr>
      </w:pP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0-10=1;   11-18=2;   11-18=3;   19-27=4;   28-34=4;   35-38=5</w:t>
      </w:r>
    </w:p>
    <w:sectPr w:rsidR="00592065" w:rsidRPr="00592065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1251CE"/>
    <w:rsid w:val="002E4FB0"/>
    <w:rsid w:val="00385359"/>
    <w:rsid w:val="00513DC7"/>
    <w:rsid w:val="00592065"/>
    <w:rsid w:val="008379AE"/>
    <w:rsid w:val="00845141"/>
    <w:rsid w:val="008B20D4"/>
    <w:rsid w:val="009260D0"/>
    <w:rsid w:val="00D53689"/>
    <w:rsid w:val="00E4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2017-10-17T04:50:00Z</dcterms:created>
  <dcterms:modified xsi:type="dcterms:W3CDTF">2017-10-17T04:50:00Z</dcterms:modified>
</cp:coreProperties>
</file>