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Ako je obim jednakostraničnog trougla jednak 66cm, onda je jedna njegova stranica jednaka...</w:t>
      </w:r>
    </w:p>
    <w:p w:rsidR="00C452B0" w:rsidRPr="00C452B0" w:rsidRDefault="00C452B0" w:rsidP="00C452B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22cm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 23cm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</w:p>
    <w:p w:rsidR="00C452B0" w:rsidRPr="00C452B0" w:rsidRDefault="00C452B0" w:rsidP="00C452B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33cm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43cm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Ako je obim jednakokrakok trougla 24cm i njegova osnovica 10 cm onda je dužina kraka ...</w:t>
      </w:r>
    </w:p>
    <w:p w:rsidR="00C452B0" w:rsidRPr="00C452B0" w:rsidRDefault="00C452B0" w:rsidP="00C452B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7cm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 9cm</w:t>
      </w:r>
    </w:p>
    <w:p w:rsidR="00C452B0" w:rsidRPr="00C452B0" w:rsidRDefault="00C452B0" w:rsidP="00C452B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14cm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12cm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Za koji trougao kažemo da je pravougli?</w:t>
      </w:r>
    </w:p>
    <w:p w:rsidR="00C452B0" w:rsidRPr="00C452B0" w:rsidRDefault="00C452B0" w:rsidP="00C452B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r w:rsidRPr="00C452B0">
        <w:rPr>
          <w:rFonts w:ascii="Arial" w:eastAsia="Times New Roman" w:hAnsi="Arial" w:cs="Arial"/>
          <w:noProof w:val="0"/>
          <w:szCs w:val="24"/>
        </w:rPr>
        <w:t>Onaj koji ima jedan prav ugao.</w:t>
      </w:r>
    </w:p>
    <w:p w:rsidR="00C452B0" w:rsidRPr="00C452B0" w:rsidRDefault="00C452B0" w:rsidP="00C452B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r w:rsidRPr="00C452B0">
        <w:rPr>
          <w:rFonts w:ascii="Arial" w:eastAsia="Times New Roman" w:hAnsi="Arial" w:cs="Arial"/>
          <w:noProof w:val="0"/>
          <w:szCs w:val="24"/>
        </w:rPr>
        <w:t>Onaj u kome su sve stranice jednake.</w:t>
      </w:r>
    </w:p>
    <w:p w:rsidR="00C452B0" w:rsidRPr="00C452B0" w:rsidRDefault="00C452B0" w:rsidP="00C452B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r w:rsidRPr="00C452B0">
        <w:rPr>
          <w:rFonts w:ascii="Arial" w:eastAsia="Times New Roman" w:hAnsi="Arial" w:cs="Arial"/>
          <w:noProof w:val="0"/>
          <w:szCs w:val="24"/>
        </w:rPr>
        <w:t>Onaj u kome su svi uglovi oštri.</w:t>
      </w:r>
    </w:p>
    <w:p w:rsidR="00C452B0" w:rsidRPr="00C452B0" w:rsidRDefault="00C452B0" w:rsidP="00C452B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r w:rsidRPr="00C452B0">
        <w:rPr>
          <w:rFonts w:ascii="Arial" w:eastAsia="Times New Roman" w:hAnsi="Arial" w:cs="Arial"/>
          <w:noProof w:val="0"/>
          <w:szCs w:val="24"/>
        </w:rPr>
        <w:t>Onaj koji ima jedan tup ugao.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Odredi vrstu trougla sa slike.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80110" cy="782771"/>
            <wp:effectExtent l="19050" t="0" r="0" b="0"/>
            <wp:docPr id="1" name="Picture 1" descr="nejednakostranič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jednakostranič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83" cy="78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0" w:rsidRPr="00C452B0" w:rsidRDefault="00C452B0" w:rsidP="00C452B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nejednakostraničan</w:t>
      </w:r>
    </w:p>
    <w:p w:rsidR="00C452B0" w:rsidRPr="00C452B0" w:rsidRDefault="00C452B0" w:rsidP="00C452B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</w:p>
    <w:p w:rsidR="00C452B0" w:rsidRPr="00C452B0" w:rsidRDefault="00C452B0" w:rsidP="00C452B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jednakostraničan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Odredi vrstu trougla sa slike: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8690" cy="975710"/>
            <wp:effectExtent l="19050" t="0" r="3810" b="0"/>
            <wp:docPr id="2" name="Picture 2" descr="jednakokr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nakokra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94" cy="97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0" w:rsidRPr="00C452B0" w:rsidRDefault="00C452B0" w:rsidP="00C452B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jednakokraki</w:t>
      </w:r>
    </w:p>
    <w:p w:rsidR="00C452B0" w:rsidRPr="00C452B0" w:rsidRDefault="00C452B0" w:rsidP="00C452B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oštrougli</w:t>
      </w:r>
    </w:p>
    <w:p w:rsidR="00C452B0" w:rsidRPr="00C452B0" w:rsidRDefault="00C452B0" w:rsidP="00C452B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jednakostraničan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Koliko iznosi nepoznati ugao u trouglu sa slike?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55370" cy="586727"/>
            <wp:effectExtent l="19050" t="0" r="0" b="0"/>
            <wp:docPr id="3" name="Picture 3" descr="87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21" cy="58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0" w:rsidRPr="00C452B0" w:rsidRDefault="00C452B0" w:rsidP="00C452B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87°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3. 25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°</w:t>
      </w:r>
    </w:p>
    <w:p w:rsidR="00C452B0" w:rsidRDefault="00C452B0" w:rsidP="00C452B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4. 138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°</w:t>
      </w:r>
    </w:p>
    <w:p w:rsidR="00C452B0" w:rsidRPr="00C452B0" w:rsidRDefault="00C452B0" w:rsidP="00C452B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Kolike su mere nepoznatih uglova trougla na slici?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52500" cy="683316"/>
            <wp:effectExtent l="19050" t="0" r="0" b="0"/>
            <wp:docPr id="4" name="Picture 4" descr="y=88° , x=42°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88° , x=42°  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57" cy="68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0" w:rsidRPr="00C452B0" w:rsidRDefault="00C452B0" w:rsidP="00C452B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y=88° , x=42°</w:t>
      </w:r>
    </w:p>
    <w:p w:rsidR="00C452B0" w:rsidRPr="00C452B0" w:rsidRDefault="00C452B0" w:rsidP="00C452B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x=y=50°</w:t>
      </w:r>
    </w:p>
    <w:p w:rsidR="00C452B0" w:rsidRPr="00C452B0" w:rsidRDefault="00C452B0" w:rsidP="00C452B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x=92°, z=28°</w:t>
      </w:r>
    </w:p>
    <w:p w:rsidR="00C452B0" w:rsidRPr="00C452B0" w:rsidRDefault="00C452B0" w:rsidP="00C452B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y=90°, x=40°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Kakav je trougao sa slike?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1070" cy="1170599"/>
            <wp:effectExtent l="19050" t="0" r="0" b="0"/>
            <wp:docPr id="5" name="Picture 5" descr="jednakokr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dnakokra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72" cy="117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0" w:rsidRPr="00C452B0" w:rsidRDefault="00C452B0" w:rsidP="00C452B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jednakokraki</w:t>
      </w:r>
    </w:p>
    <w:p w:rsidR="00C452B0" w:rsidRPr="00C452B0" w:rsidRDefault="00C452B0" w:rsidP="00C452B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nejednakostraničan</w:t>
      </w:r>
    </w:p>
    <w:p w:rsidR="00C452B0" w:rsidRPr="00C452B0" w:rsidRDefault="00C452B0" w:rsidP="00C452B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jednakostraničan</w:t>
      </w:r>
    </w:p>
    <w:p w:rsidR="00C452B0" w:rsidRPr="00C452B0" w:rsidRDefault="00C452B0" w:rsidP="00C452B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tupougli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Svaki trougao može imati:</w:t>
      </w:r>
    </w:p>
    <w:p w:rsidR="00C452B0" w:rsidRPr="00C452B0" w:rsidRDefault="00C452B0" w:rsidP="00C452B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Samo jedan pravi ugao.</w:t>
      </w:r>
    </w:p>
    <w:p w:rsidR="00C452B0" w:rsidRPr="00C452B0" w:rsidRDefault="00C452B0" w:rsidP="00C452B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Sve četiri stranice jednake.</w:t>
      </w:r>
    </w:p>
    <w:p w:rsidR="00C452B0" w:rsidRPr="00C452B0" w:rsidRDefault="00C452B0" w:rsidP="00C452B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Sva tri ugla tupa.</w:t>
      </w:r>
    </w:p>
    <w:p w:rsidR="00C452B0" w:rsidRPr="00C452B0" w:rsidRDefault="00C452B0" w:rsidP="00C452B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Jedan tupi ugao i jednake stranice.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Zbir unutrašnjih uglova trougla iznosi:</w:t>
      </w:r>
    </w:p>
    <w:p w:rsidR="00C452B0" w:rsidRPr="00C452B0" w:rsidRDefault="00C452B0" w:rsidP="00C452B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C452B0" w:rsidRPr="00C452B0" w:rsidRDefault="00C452B0" w:rsidP="00C452B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Tri puta po 180°</w:t>
      </w:r>
    </w:p>
    <w:p w:rsidR="00C452B0" w:rsidRPr="00C452B0" w:rsidRDefault="00C452B0" w:rsidP="00C452B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C452B0" w:rsidRPr="00C452B0" w:rsidRDefault="00C452B0" w:rsidP="00C452B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Zavisi od vrste trougla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Dva ugla trougla iznose α = 64°25', β = 37°50', onda treći ugao γ iznosi:</w:t>
      </w:r>
    </w:p>
    <w:p w:rsidR="00C452B0" w:rsidRPr="00C452B0" w:rsidRDefault="00C452B0" w:rsidP="00C452B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77°45',</w:t>
      </w:r>
    </w:p>
    <w:p w:rsidR="00C452B0" w:rsidRPr="00C452B0" w:rsidRDefault="00C452B0" w:rsidP="00C452B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177°45',</w:t>
      </w:r>
    </w:p>
    <w:p w:rsidR="00C452B0" w:rsidRPr="00C452B0" w:rsidRDefault="00C452B0" w:rsidP="00C452B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64°25',</w:t>
      </w:r>
    </w:p>
    <w:p w:rsidR="00C452B0" w:rsidRPr="00C452B0" w:rsidRDefault="00C452B0" w:rsidP="00C452B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67°45',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U pravouglom trouglu, jedan oštri ugao je pet puta veći od drugog, onda su veličine tih oštrih uglova:</w:t>
      </w:r>
    </w:p>
    <w:p w:rsidR="00C452B0" w:rsidRPr="00C452B0" w:rsidRDefault="00C452B0" w:rsidP="00C452B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75° i 15°</w:t>
      </w:r>
    </w:p>
    <w:p w:rsidR="00C452B0" w:rsidRPr="00C452B0" w:rsidRDefault="00C452B0" w:rsidP="00C452B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60° i 30°</w:t>
      </w:r>
    </w:p>
    <w:p w:rsidR="00C452B0" w:rsidRPr="00C452B0" w:rsidRDefault="00C452B0" w:rsidP="00C452B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50° i 10°</w:t>
      </w:r>
    </w:p>
    <w:p w:rsidR="00C452B0" w:rsidRDefault="00C452B0" w:rsidP="00C452B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100° i 20°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Postoji li trougao čije stranice imaju dužine: 9cm, 22cm, i 11cm:</w:t>
      </w:r>
    </w:p>
    <w:p w:rsidR="00C452B0" w:rsidRDefault="00C452B0" w:rsidP="00C452B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 ne</w:t>
      </w:r>
    </w:p>
    <w:p w:rsidR="00C452B0" w:rsidRPr="00C452B0" w:rsidRDefault="00C452B0" w:rsidP="00C452B0">
      <w:pPr>
        <w:pStyle w:val="ListParagraph"/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Ako su uglovi trougla α, β i γ i stranice a, b i c tako da je nasuprot uglu α stranica a, nasuptot uglu β stranica b, i nasuprot uglu γ stranica c, i α=60°, β=50° onda je najkraća stranica: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1.a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2.b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3.c</w:t>
      </w: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15. Naspram jednakih stranica trougla nalaze se: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54962" cy="1051560"/>
            <wp:effectExtent l="19050" t="0" r="0" b="0"/>
            <wp:docPr id="6" name="Picture 6" descr="Jednaki ugl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dnaki uglov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89" cy="105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0" w:rsidRPr="00C452B0" w:rsidRDefault="00C452B0" w:rsidP="00C452B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 uglovi</w:t>
      </w:r>
    </w:p>
    <w:p w:rsidR="00C452B0" w:rsidRPr="00C452B0" w:rsidRDefault="00C452B0" w:rsidP="00C452B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jednake stranice</w:t>
      </w:r>
    </w:p>
    <w:p w:rsidR="00C452B0" w:rsidRPr="00C452B0" w:rsidRDefault="00C452B0" w:rsidP="00C452B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Uglovi dužine stranica</w:t>
      </w:r>
    </w:p>
    <w:p w:rsidR="00C452B0" w:rsidRPr="00C452B0" w:rsidRDefault="00C452B0" w:rsidP="00C452B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Pravi uglovi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Šta je trougao?</w:t>
      </w:r>
    </w:p>
    <w:p w:rsidR="00C452B0" w:rsidRPr="00C452B0" w:rsidRDefault="00C452B0" w:rsidP="00C452B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trougaona linija i njena unutrašnjost</w:t>
      </w:r>
    </w:p>
    <w:p w:rsidR="00C452B0" w:rsidRPr="00C452B0" w:rsidRDefault="00C452B0" w:rsidP="00C452B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tri spojene kolinearne tačke</w:t>
      </w:r>
    </w:p>
    <w:p w:rsidR="00C452B0" w:rsidRPr="00C452B0" w:rsidRDefault="00C452B0" w:rsidP="00C452B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trougaona linija</w:t>
      </w:r>
    </w:p>
    <w:p w:rsidR="00C452B0" w:rsidRPr="00C452B0" w:rsidRDefault="00C452B0" w:rsidP="00C452B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tri spojene nekolinearne tačke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Kako se zove trougao koji ima dve stranice jednake?</w:t>
      </w:r>
    </w:p>
    <w:p w:rsidR="00C452B0" w:rsidRPr="00C452B0" w:rsidRDefault="00C452B0" w:rsidP="00C452B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jednakokraki</w:t>
      </w:r>
    </w:p>
    <w:p w:rsidR="00C452B0" w:rsidRPr="00C452B0" w:rsidRDefault="00C452B0" w:rsidP="00C452B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raznostrani</w:t>
      </w:r>
    </w:p>
    <w:p w:rsidR="00C452B0" w:rsidRPr="00C452B0" w:rsidRDefault="00C452B0" w:rsidP="00C452B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jednakostranični</w:t>
      </w:r>
    </w:p>
    <w:p w:rsidR="00C452B0" w:rsidRPr="00C452B0" w:rsidRDefault="00C452B0" w:rsidP="00C452B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jednakoivični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Koje rečenice su tačne?</w:t>
      </w:r>
    </w:p>
    <w:p w:rsidR="00C452B0" w:rsidRPr="00C452B0" w:rsidRDefault="00C452B0" w:rsidP="00C452B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Oštrougli trougao ima sve unutrašnje uglove oštre.</w:t>
      </w:r>
    </w:p>
    <w:p w:rsidR="00C452B0" w:rsidRPr="00C452B0" w:rsidRDefault="00C452B0" w:rsidP="00C452B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 trougao ima jedan prav ugao i dva oštra.</w:t>
      </w:r>
    </w:p>
    <w:p w:rsidR="00C452B0" w:rsidRPr="00C452B0" w:rsidRDefault="00C452B0" w:rsidP="00C452B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 trougao ima dva prava ugla i jedan oštar.</w:t>
      </w:r>
    </w:p>
    <w:p w:rsidR="00C452B0" w:rsidRPr="00C452B0" w:rsidRDefault="00C452B0" w:rsidP="00C452B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 trougao ima sve uglove prave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Koliko najviše tupih uglova može da bude u trouglu?</w:t>
      </w:r>
    </w:p>
    <w:p w:rsidR="00C452B0" w:rsidRPr="00C452B0" w:rsidRDefault="00C452B0" w:rsidP="00C452B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3. 2</w:t>
      </w:r>
    </w:p>
    <w:p w:rsidR="00C452B0" w:rsidRPr="00C452B0" w:rsidRDefault="00C452B0" w:rsidP="00C452B0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nijedan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Koliko najviše oštrih uglova može biti u trouglu?</w:t>
      </w:r>
    </w:p>
    <w:p w:rsidR="00C452B0" w:rsidRPr="00C452B0" w:rsidRDefault="00C452B0" w:rsidP="00C452B0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C452B0" w:rsidRPr="00C452B0" w:rsidRDefault="00C452B0" w:rsidP="00C452B0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C452B0" w:rsidRPr="00C452B0" w:rsidRDefault="00C452B0" w:rsidP="00C452B0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C452B0" w:rsidRPr="00C452B0" w:rsidRDefault="00C452B0" w:rsidP="00C452B0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Trougao sa slike je: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9210" cy="903326"/>
            <wp:effectExtent l="19050" t="0" r="0" b="0"/>
            <wp:docPr id="7" name="Picture 7" descr="tupou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pougl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3152" b="1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0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0" w:rsidRPr="00C452B0" w:rsidRDefault="00C452B0" w:rsidP="00C452B0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tupougli</w:t>
      </w:r>
    </w:p>
    <w:p w:rsidR="00C452B0" w:rsidRPr="00C452B0" w:rsidRDefault="00C452B0" w:rsidP="00C452B0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kosougli</w:t>
      </w:r>
    </w:p>
    <w:p w:rsidR="00C452B0" w:rsidRPr="00C452B0" w:rsidRDefault="00C452B0" w:rsidP="00C452B0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oštrougli</w:t>
      </w:r>
    </w:p>
    <w:p w:rsidR="00C452B0" w:rsidRPr="00C452B0" w:rsidRDefault="00C452B0" w:rsidP="00C452B0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ΔABC ugao α=35° ,β=70°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1.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ugao γ=75°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  2.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ugao γ=5° 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3. 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ugao γ=70°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23. Označi trojke brojeva koje mogu da čine mere stranica trougla:</w:t>
      </w:r>
    </w:p>
    <w:p w:rsidR="00C452B0" w:rsidRPr="00C452B0" w:rsidRDefault="00C452B0" w:rsidP="00C452B0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3, 4, 5</w:t>
      </w:r>
    </w:p>
    <w:p w:rsidR="00C452B0" w:rsidRPr="00C452B0" w:rsidRDefault="00C452B0" w:rsidP="00C452B0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2, 3, 4</w:t>
      </w:r>
    </w:p>
    <w:p w:rsidR="00C452B0" w:rsidRPr="00C452B0" w:rsidRDefault="00C452B0" w:rsidP="00C452B0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2, 2, 3</w:t>
      </w:r>
    </w:p>
    <w:p w:rsidR="00C452B0" w:rsidRPr="00C452B0" w:rsidRDefault="00C452B0" w:rsidP="00C452B0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2, 3, 3</w:t>
      </w:r>
    </w:p>
    <w:p w:rsidR="00C452B0" w:rsidRPr="00C452B0" w:rsidRDefault="00C452B0" w:rsidP="00C452B0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1, 2, 3</w:t>
      </w:r>
    </w:p>
    <w:p w:rsid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24. Ako su dužine stranica trougla 5 cm i 9 cm, u kojim "granicama" je dužina treće stranice tog trougla?</w:t>
      </w:r>
    </w:p>
    <w:p w:rsidR="00C452B0" w:rsidRPr="00C452B0" w:rsidRDefault="00C452B0" w:rsidP="00C452B0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4&lt;x&lt;14</w:t>
      </w:r>
    </w:p>
    <w:p w:rsidR="00C452B0" w:rsidRPr="00C452B0" w:rsidRDefault="00C452B0" w:rsidP="00C452B0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4≤x≤14</w:t>
      </w:r>
    </w:p>
    <w:p w:rsidR="00C452B0" w:rsidRPr="00C452B0" w:rsidRDefault="00C452B0" w:rsidP="00C452B0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4≤x&lt;14</w:t>
      </w:r>
    </w:p>
    <w:p w:rsidR="00C452B0" w:rsidRPr="00C452B0" w:rsidRDefault="00C452B0" w:rsidP="00C452B0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4&lt;x≤14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25. Odredi vrstu trougla prema uglovima kod koga je zbir dva unutrašnja ugla 70ᵒ.</w:t>
      </w:r>
    </w:p>
    <w:p w:rsidR="00C452B0" w:rsidRPr="00C452B0" w:rsidRDefault="00C452B0" w:rsidP="00C452B0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Tupougli</w:t>
      </w:r>
    </w:p>
    <w:p w:rsidR="00C452B0" w:rsidRPr="00C452B0" w:rsidRDefault="00C452B0" w:rsidP="00C452B0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</w:p>
    <w:p w:rsidR="00C452B0" w:rsidRPr="00C452B0" w:rsidRDefault="00C452B0" w:rsidP="00C452B0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Oštrougli</w:t>
      </w:r>
    </w:p>
    <w:p w:rsidR="00C452B0" w:rsidRPr="00C452B0" w:rsidRDefault="00C452B0" w:rsidP="00C452B0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Kosougli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26. Spoljašnji ugao na osnovici jednakokrakog trougla je 116ᵒ, koliki je unutrašnji ugao pri vrhu tog trougla?</w:t>
      </w:r>
    </w:p>
    <w:p w:rsidR="00C452B0" w:rsidRPr="00C452B0" w:rsidRDefault="00C452B0" w:rsidP="00C452B0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52ᵒ</w:t>
      </w:r>
    </w:p>
    <w:p w:rsidR="00C452B0" w:rsidRPr="00C452B0" w:rsidRDefault="00C452B0" w:rsidP="00C452B0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43ᵒ</w:t>
      </w:r>
    </w:p>
    <w:p w:rsidR="00C452B0" w:rsidRPr="00C452B0" w:rsidRDefault="00C452B0" w:rsidP="00C452B0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32ᵒ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27. U trouglu ABC α=75°, β=45° najkraća stranica je stranica naspram ugla beta.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Tačno 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    2. 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</w:p>
    <w:p w:rsidR="00C452B0" w:rsidRPr="00C452B0" w:rsidRDefault="00C452B0" w:rsidP="00C452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28. Odredi vrstu trougla prema stranicama ako je jedan unutrašnji ugao tog trougla 140° i jedan spoljašnji ugao 160° .</w:t>
      </w:r>
    </w:p>
    <w:p w:rsidR="00347092" w:rsidRPr="00C452B0" w:rsidRDefault="00347092" w:rsidP="00347092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J</w:t>
      </w:r>
      <w:r w:rsidR="00C452B0"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ednakokraki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    2.</w:t>
      </w:r>
      <w:r w:rsidRPr="0034709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</w:p>
    <w:p w:rsidR="00C452B0" w:rsidRPr="00347092" w:rsidRDefault="00C452B0" w:rsidP="0034709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52B0" w:rsidRPr="00C452B0" w:rsidRDefault="00C452B0" w:rsidP="00C452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452B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29. α=2x, β=3x, γ=4x su unutrašnji uglovi trougla, kolika je mera γ ?</w:t>
      </w:r>
    </w:p>
    <w:p w:rsidR="00C452B0" w:rsidRPr="00C452B0" w:rsidRDefault="00C452B0" w:rsidP="00C452B0">
      <w:pPr>
        <w:pStyle w:val="ListParagraph"/>
        <w:numPr>
          <w:ilvl w:val="0"/>
          <w:numId w:val="2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80 stepeni</w:t>
      </w:r>
    </w:p>
    <w:p w:rsidR="00C452B0" w:rsidRPr="00C452B0" w:rsidRDefault="00C452B0" w:rsidP="00C452B0">
      <w:pPr>
        <w:pStyle w:val="ListParagraph"/>
        <w:numPr>
          <w:ilvl w:val="0"/>
          <w:numId w:val="2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60 stepeni</w:t>
      </w:r>
    </w:p>
    <w:p w:rsidR="00C452B0" w:rsidRPr="00C452B0" w:rsidRDefault="00C452B0" w:rsidP="00C452B0">
      <w:pPr>
        <w:pStyle w:val="ListParagraph"/>
        <w:numPr>
          <w:ilvl w:val="0"/>
          <w:numId w:val="2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52B0">
        <w:rPr>
          <w:rFonts w:ascii="Arial" w:eastAsia="Times New Roman" w:hAnsi="Arial" w:cs="Arial"/>
          <w:noProof w:val="0"/>
          <w:color w:val="333333"/>
          <w:sz w:val="24"/>
          <w:szCs w:val="24"/>
        </w:rPr>
        <w:t>50 stepeni</w:t>
      </w:r>
    </w:p>
    <w:p w:rsidR="002315AF" w:rsidRPr="00C452B0" w:rsidRDefault="002315AF" w:rsidP="00C452B0">
      <w:pPr>
        <w:spacing w:after="0"/>
        <w:rPr>
          <w:sz w:val="24"/>
          <w:szCs w:val="24"/>
        </w:rPr>
      </w:pPr>
    </w:p>
    <w:sectPr w:rsidR="002315AF" w:rsidRPr="00C452B0" w:rsidSect="00C452B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3E" w:rsidRDefault="0088343E" w:rsidP="00C452B0">
      <w:pPr>
        <w:spacing w:after="0" w:line="240" w:lineRule="auto"/>
      </w:pPr>
      <w:r>
        <w:separator/>
      </w:r>
    </w:p>
  </w:endnote>
  <w:endnote w:type="continuationSeparator" w:id="1">
    <w:p w:rsidR="0088343E" w:rsidRDefault="0088343E" w:rsidP="00C4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3E" w:rsidRDefault="0088343E" w:rsidP="00C452B0">
      <w:pPr>
        <w:spacing w:after="0" w:line="240" w:lineRule="auto"/>
      </w:pPr>
      <w:r>
        <w:separator/>
      </w:r>
    </w:p>
  </w:footnote>
  <w:footnote w:type="continuationSeparator" w:id="1">
    <w:p w:rsidR="0088343E" w:rsidRDefault="0088343E" w:rsidP="00C4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E8"/>
    <w:multiLevelType w:val="hybridMultilevel"/>
    <w:tmpl w:val="9A84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D28"/>
    <w:multiLevelType w:val="hybridMultilevel"/>
    <w:tmpl w:val="93C6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257A"/>
    <w:multiLevelType w:val="hybridMultilevel"/>
    <w:tmpl w:val="F2EC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0D87"/>
    <w:multiLevelType w:val="hybridMultilevel"/>
    <w:tmpl w:val="57F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17FF"/>
    <w:multiLevelType w:val="hybridMultilevel"/>
    <w:tmpl w:val="8B7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65C2"/>
    <w:multiLevelType w:val="hybridMultilevel"/>
    <w:tmpl w:val="0464D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5FEA"/>
    <w:multiLevelType w:val="hybridMultilevel"/>
    <w:tmpl w:val="B108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38AC"/>
    <w:multiLevelType w:val="hybridMultilevel"/>
    <w:tmpl w:val="C06C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202"/>
    <w:multiLevelType w:val="hybridMultilevel"/>
    <w:tmpl w:val="C9BA5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5FA7"/>
    <w:multiLevelType w:val="hybridMultilevel"/>
    <w:tmpl w:val="BC3A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D5BBE"/>
    <w:multiLevelType w:val="hybridMultilevel"/>
    <w:tmpl w:val="B142C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5A9C"/>
    <w:multiLevelType w:val="hybridMultilevel"/>
    <w:tmpl w:val="D78C9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C21E3"/>
    <w:multiLevelType w:val="hybridMultilevel"/>
    <w:tmpl w:val="66321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1EA0"/>
    <w:multiLevelType w:val="hybridMultilevel"/>
    <w:tmpl w:val="397C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A0A29"/>
    <w:multiLevelType w:val="hybridMultilevel"/>
    <w:tmpl w:val="DB44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6616"/>
    <w:multiLevelType w:val="hybridMultilevel"/>
    <w:tmpl w:val="2E280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B62EF"/>
    <w:multiLevelType w:val="hybridMultilevel"/>
    <w:tmpl w:val="58BC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F2C70"/>
    <w:multiLevelType w:val="hybridMultilevel"/>
    <w:tmpl w:val="F842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40955"/>
    <w:multiLevelType w:val="hybridMultilevel"/>
    <w:tmpl w:val="70B6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B6E76"/>
    <w:multiLevelType w:val="hybridMultilevel"/>
    <w:tmpl w:val="0270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C4F02"/>
    <w:multiLevelType w:val="hybridMultilevel"/>
    <w:tmpl w:val="A106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54CC6"/>
    <w:multiLevelType w:val="hybridMultilevel"/>
    <w:tmpl w:val="21E00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F2EFF"/>
    <w:multiLevelType w:val="hybridMultilevel"/>
    <w:tmpl w:val="7450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4612D"/>
    <w:multiLevelType w:val="hybridMultilevel"/>
    <w:tmpl w:val="AACE3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A693A"/>
    <w:multiLevelType w:val="hybridMultilevel"/>
    <w:tmpl w:val="662A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013DF"/>
    <w:multiLevelType w:val="hybridMultilevel"/>
    <w:tmpl w:val="0C64D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20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22"/>
  </w:num>
  <w:num w:numId="14">
    <w:abstractNumId w:val="25"/>
  </w:num>
  <w:num w:numId="15">
    <w:abstractNumId w:val="17"/>
  </w:num>
  <w:num w:numId="16">
    <w:abstractNumId w:val="15"/>
  </w:num>
  <w:num w:numId="17">
    <w:abstractNumId w:val="19"/>
  </w:num>
  <w:num w:numId="18">
    <w:abstractNumId w:val="14"/>
  </w:num>
  <w:num w:numId="19">
    <w:abstractNumId w:val="18"/>
  </w:num>
  <w:num w:numId="20">
    <w:abstractNumId w:val="3"/>
  </w:num>
  <w:num w:numId="21">
    <w:abstractNumId w:val="23"/>
  </w:num>
  <w:num w:numId="22">
    <w:abstractNumId w:val="16"/>
  </w:num>
  <w:num w:numId="23">
    <w:abstractNumId w:val="21"/>
  </w:num>
  <w:num w:numId="24">
    <w:abstractNumId w:val="24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2B0"/>
    <w:rsid w:val="000D22A7"/>
    <w:rsid w:val="002129EB"/>
    <w:rsid w:val="002315AF"/>
    <w:rsid w:val="00273994"/>
    <w:rsid w:val="002B59F8"/>
    <w:rsid w:val="00347092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8343E"/>
    <w:rsid w:val="008974FF"/>
    <w:rsid w:val="008C0F11"/>
    <w:rsid w:val="009E4B1B"/>
    <w:rsid w:val="00A66AC0"/>
    <w:rsid w:val="00B26734"/>
    <w:rsid w:val="00B622A3"/>
    <w:rsid w:val="00C452B0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45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2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452B0"/>
  </w:style>
  <w:style w:type="paragraph" w:styleId="BalloonText">
    <w:name w:val="Balloon Text"/>
    <w:basedOn w:val="Normal"/>
    <w:link w:val="BalloonTextChar"/>
    <w:uiPriority w:val="99"/>
    <w:semiHidden/>
    <w:unhideWhenUsed/>
    <w:rsid w:val="00C4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B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45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2B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C4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2B0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8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67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65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4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6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14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9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89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6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80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0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7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5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71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02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02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2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20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5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0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13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38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66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4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9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71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9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2023-12-08T17:59:00Z</dcterms:created>
  <dcterms:modified xsi:type="dcterms:W3CDTF">2023-12-08T18:09:00Z</dcterms:modified>
</cp:coreProperties>
</file>