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E251" w14:textId="5C2E2ED2" w:rsidR="001205F0" w:rsidRDefault="001205F0" w:rsidP="001205F0">
      <w:pPr>
        <w:rPr>
          <w:lang w:val="sr-Latn-RS"/>
        </w:rPr>
      </w:pPr>
      <w:r>
        <w:rPr>
          <w:lang w:val="sr-Latn-RS"/>
        </w:rPr>
        <w:t>Unutrašnje sile Zemlje – test</w:t>
      </w:r>
    </w:p>
    <w:p w14:paraId="1DACFC00" w14:textId="77777777" w:rsidR="001205F0" w:rsidRPr="001205F0" w:rsidRDefault="001205F0" w:rsidP="001205F0">
      <w:pPr>
        <w:rPr>
          <w:lang w:val="sr-Latn-RS"/>
        </w:rPr>
      </w:pPr>
    </w:p>
    <w:p w14:paraId="7FA7F0F9" w14:textId="77777777" w:rsidR="001205F0" w:rsidRDefault="001205F0" w:rsidP="001205F0">
      <w:r>
        <w:t>1. Orogeni pokreti mogu biti:</w:t>
      </w:r>
    </w:p>
    <w:p w14:paraId="313ACE38" w14:textId="77777777" w:rsidR="001205F0" w:rsidRDefault="001205F0" w:rsidP="001205F0">
      <w:pPr>
        <w:sectPr w:rsidR="001205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D47F75" w14:textId="77777777" w:rsidR="001205F0" w:rsidRDefault="001205F0" w:rsidP="001205F0">
      <w:r>
        <w:t xml:space="preserve"> horizontalni i vertikalni</w:t>
      </w:r>
    </w:p>
    <w:p w14:paraId="3B2AA736" w14:textId="77777777" w:rsidR="001205F0" w:rsidRDefault="001205F0" w:rsidP="001205F0">
      <w:r>
        <w:t xml:space="preserve"> brzi i spori</w:t>
      </w:r>
    </w:p>
    <w:p w14:paraId="6E5D982F" w14:textId="77777777" w:rsidR="001205F0" w:rsidRDefault="001205F0" w:rsidP="001205F0">
      <w:r>
        <w:t xml:space="preserve"> dugački i kratki</w:t>
      </w:r>
    </w:p>
    <w:p w14:paraId="3805FC22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074320C" w14:textId="77777777" w:rsidR="001205F0" w:rsidRDefault="001205F0" w:rsidP="001205F0">
      <w:r>
        <w:t>2. Nabiranjem slojeva Zemljine kore usled bočnih potisaka nastaju</w:t>
      </w:r>
    </w:p>
    <w:p w14:paraId="034751E1" w14:textId="155583B9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B0B633" w14:textId="77777777" w:rsidR="001205F0" w:rsidRDefault="001205F0" w:rsidP="001205F0">
      <w:r>
        <w:t>velika uzvišenja</w:t>
      </w:r>
    </w:p>
    <w:p w14:paraId="1A4A9314" w14:textId="77777777" w:rsidR="001205F0" w:rsidRDefault="001205F0" w:rsidP="001205F0">
      <w:r>
        <w:t xml:space="preserve"> planinski venci</w:t>
      </w:r>
    </w:p>
    <w:p w14:paraId="25E16E3D" w14:textId="58A66A42" w:rsidR="001205F0" w:rsidRDefault="001205F0" w:rsidP="001205F0">
      <w:r>
        <w:t xml:space="preserve"> mladje venčane planine</w:t>
      </w:r>
    </w:p>
    <w:p w14:paraId="621CC76E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44EE04B" w14:textId="77777777" w:rsidR="001205F0" w:rsidRDefault="001205F0" w:rsidP="001205F0">
      <w:r>
        <w:t>3. Orogeni pokreti dovode do stvaranja ________ i kotlina.</w:t>
      </w:r>
    </w:p>
    <w:p w14:paraId="139F57A2" w14:textId="77777777" w:rsidR="001205F0" w:rsidRDefault="001205F0" w:rsidP="001205F0">
      <w:r>
        <w:t>4. Unutrašnje Zemljine sile su:</w:t>
      </w:r>
    </w:p>
    <w:p w14:paraId="62F19A6C" w14:textId="77777777" w:rsidR="001205F0" w:rsidRDefault="001205F0" w:rsidP="001205F0">
      <w:r>
        <w:t xml:space="preserve"> Zemljina teža i čvrstina njene unutrašnjosti</w:t>
      </w:r>
    </w:p>
    <w:p w14:paraId="69BE0064" w14:textId="77777777" w:rsidR="001205F0" w:rsidRDefault="001205F0" w:rsidP="001205F0">
      <w:r>
        <w:t xml:space="preserve"> Zemljina osa i toplota njene unutrašnjosti</w:t>
      </w:r>
    </w:p>
    <w:p w14:paraId="3921F065" w14:textId="77777777" w:rsidR="001205F0" w:rsidRDefault="001205F0" w:rsidP="001205F0">
      <w:r>
        <w:t xml:space="preserve"> Zemljina teža i toplota njene unutrašnjosti</w:t>
      </w:r>
    </w:p>
    <w:p w14:paraId="66101407" w14:textId="77777777" w:rsidR="001205F0" w:rsidRDefault="001205F0" w:rsidP="001205F0">
      <w:r>
        <w:t>5. Unutrašnje sile pokreće sama Zemlja.</w:t>
      </w:r>
    </w:p>
    <w:p w14:paraId="0CAB046F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DD395F" w14:textId="77777777" w:rsidR="001205F0" w:rsidRDefault="001205F0" w:rsidP="001205F0">
      <w:r>
        <w:t xml:space="preserve"> tačno</w:t>
      </w:r>
    </w:p>
    <w:p w14:paraId="17D5E0F5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netačno</w:t>
      </w:r>
    </w:p>
    <w:p w14:paraId="13004825" w14:textId="77777777" w:rsidR="001205F0" w:rsidRDefault="001205F0" w:rsidP="001205F0">
      <w:r>
        <w:t>6. Epirogeni pokreti dovode do stvaranja ________ i okeanskih basena.</w:t>
      </w:r>
    </w:p>
    <w:p w14:paraId="0102D8EA" w14:textId="77777777" w:rsidR="001205F0" w:rsidRDefault="001205F0" w:rsidP="001205F0">
      <w:r>
        <w:t>7. Mlađe venačne planine imaju:</w:t>
      </w:r>
    </w:p>
    <w:p w14:paraId="65483AE8" w14:textId="77777777" w:rsidR="001205F0" w:rsidRDefault="001205F0" w:rsidP="001205F0">
      <w:r>
        <w:t xml:space="preserve"> strme strane, oštre vrhove i pružaju se u vencima.</w:t>
      </w:r>
    </w:p>
    <w:p w14:paraId="1F08D570" w14:textId="77777777" w:rsidR="001205F0" w:rsidRDefault="001205F0" w:rsidP="001205F0">
      <w:r>
        <w:t xml:space="preserve"> blage strane, uravnjene vrhove i liče na ostrva u odnosu na okolinu</w:t>
      </w:r>
    </w:p>
    <w:p w14:paraId="268081FB" w14:textId="77777777" w:rsidR="001205F0" w:rsidRDefault="001205F0" w:rsidP="001205F0">
      <w:r>
        <w:t>8. Venačne planine imaju strme strane, nazupčene, blage vrhove i pružaju se u vencima 10 kilometara.</w:t>
      </w:r>
    </w:p>
    <w:p w14:paraId="0323C730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073275" w14:textId="77777777" w:rsidR="001205F0" w:rsidRDefault="001205F0" w:rsidP="001205F0">
      <w:r>
        <w:t xml:space="preserve"> netačno</w:t>
      </w:r>
    </w:p>
    <w:p w14:paraId="0E9D280D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tačno</w:t>
      </w:r>
    </w:p>
    <w:p w14:paraId="2A5C34E1" w14:textId="77777777" w:rsidR="001205F0" w:rsidRDefault="001205F0" w:rsidP="001205F0">
      <w:r>
        <w:t>9. Označi tačan odgovor:</w:t>
      </w:r>
    </w:p>
    <w:p w14:paraId="2E656C4A" w14:textId="77777777" w:rsidR="001205F0" w:rsidRDefault="001205F0" w:rsidP="001205F0">
      <w:r>
        <w:t xml:space="preserve"> Kotline su zaravnjeni delovi planina nadmorske visine preko 500 m.</w:t>
      </w:r>
    </w:p>
    <w:p w14:paraId="03F8107A" w14:textId="77777777" w:rsidR="001205F0" w:rsidRDefault="001205F0" w:rsidP="001205F0">
      <w:r>
        <w:t xml:space="preserve"> Kotline su su uzvišenja na Zemljinoj površini</w:t>
      </w:r>
    </w:p>
    <w:p w14:paraId="5E9CD7A2" w14:textId="77777777" w:rsidR="001205F0" w:rsidRDefault="001205F0" w:rsidP="001205F0">
      <w:r>
        <w:t xml:space="preserve"> Kotline su manja udubljenja u kopnu okružena brdima ili planinama</w:t>
      </w:r>
    </w:p>
    <w:p w14:paraId="42094E59" w14:textId="77777777" w:rsidR="001205F0" w:rsidRDefault="001205F0" w:rsidP="001205F0">
      <w:r>
        <w:t>10. Uzajamnim delovanjem unutrašnjih sila nastaju epirogeni i ________ pokreti.</w:t>
      </w:r>
    </w:p>
    <w:p w14:paraId="0B1AB0B3" w14:textId="77777777" w:rsidR="001205F0" w:rsidRDefault="001205F0" w:rsidP="001205F0">
      <w:r>
        <w:t>11. Vertikalnim kretanjem delova Zemljine površine blokovi stena se izdiži ili spuštaju duž velikih pukotina koji se nazivaju _______.</w:t>
      </w:r>
    </w:p>
    <w:p w14:paraId="6BF63365" w14:textId="77777777" w:rsidR="001205F0" w:rsidRDefault="001205F0" w:rsidP="001205F0">
      <w:r>
        <w:t>12. Stare gromadne planine imaju blage strane, zaravnjene vrhove i pružaju se u vidu ostrva u odnosu na okolni reljef.</w:t>
      </w:r>
    </w:p>
    <w:p w14:paraId="3E162343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</w:t>
      </w:r>
    </w:p>
    <w:p w14:paraId="5F1E9284" w14:textId="77777777" w:rsidR="001205F0" w:rsidRDefault="001205F0" w:rsidP="001205F0">
      <w:r>
        <w:t>tačno</w:t>
      </w:r>
    </w:p>
    <w:p w14:paraId="32E7B04A" w14:textId="77777777" w:rsidR="001205F0" w:rsidRDefault="001205F0" w:rsidP="001205F0">
      <w:r>
        <w:t xml:space="preserve"> netačno</w:t>
      </w:r>
    </w:p>
    <w:p w14:paraId="72539615" w14:textId="77777777" w:rsidR="001205F0" w:rsidRDefault="001205F0" w:rsidP="001205F0">
      <w:pPr>
        <w:sectPr w:rsidR="001205F0" w:rsidSect="001205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62D4A8" w14:textId="77777777" w:rsidR="001205F0" w:rsidRDefault="001205F0" w:rsidP="001205F0"/>
    <w:p w14:paraId="53851FB3" w14:textId="77777777" w:rsidR="001205F0" w:rsidRDefault="001205F0" w:rsidP="001205F0">
      <w:r>
        <w:t>13. Označi tačan odgovor:</w:t>
      </w:r>
    </w:p>
    <w:p w14:paraId="351DFACF" w14:textId="77777777" w:rsidR="001205F0" w:rsidRDefault="001205F0" w:rsidP="001205F0">
      <w:r>
        <w:t xml:space="preserve"> Planine su uzvišenja na Zemljinoj površini.</w:t>
      </w:r>
    </w:p>
    <w:p w14:paraId="5A2B9670" w14:textId="77777777" w:rsidR="001205F0" w:rsidRDefault="001205F0" w:rsidP="001205F0">
      <w:r>
        <w:t xml:space="preserve"> Planine su zaravnjeni delovi planina nadmorske visine preko 500 m.</w:t>
      </w:r>
    </w:p>
    <w:p w14:paraId="55372C37" w14:textId="77777777" w:rsidR="001205F0" w:rsidRDefault="001205F0" w:rsidP="001205F0">
      <w:r>
        <w:t xml:space="preserve"> Planine su manja uzvišewa u kopnu okružena brdima ili rekama</w:t>
      </w:r>
    </w:p>
    <w:p w14:paraId="40A8188A" w14:textId="77777777" w:rsidR="001205F0" w:rsidRDefault="001205F0" w:rsidP="001205F0"/>
    <w:p w14:paraId="0BC248D1" w14:textId="77777777" w:rsidR="001205F0" w:rsidRDefault="001205F0" w:rsidP="001205F0">
      <w:r>
        <w:t>14. Vertikalnim izdizanjem velikih blokova litosfere nastaju:</w:t>
      </w:r>
    </w:p>
    <w:p w14:paraId="377035DF" w14:textId="77777777" w:rsidR="001205F0" w:rsidRDefault="001205F0" w:rsidP="001205F0">
      <w:r>
        <w:t xml:space="preserve"> Orogeni</w:t>
      </w:r>
    </w:p>
    <w:p w14:paraId="66CF6B79" w14:textId="77777777" w:rsidR="001205F0" w:rsidRDefault="001205F0" w:rsidP="001205F0">
      <w:r>
        <w:t xml:space="preserve"> Mlađe venčane planine</w:t>
      </w:r>
    </w:p>
    <w:p w14:paraId="3E5AFB64" w14:textId="77777777" w:rsidR="001205F0" w:rsidRDefault="001205F0" w:rsidP="001205F0">
      <w:r>
        <w:t xml:space="preserve"> Stare gromadne planine</w:t>
      </w:r>
    </w:p>
    <w:p w14:paraId="436AFD86" w14:textId="77777777" w:rsidR="001205F0" w:rsidRDefault="001205F0" w:rsidP="001205F0"/>
    <w:p w14:paraId="7A8CE17B" w14:textId="77777777" w:rsidR="001205F0" w:rsidRDefault="001205F0" w:rsidP="001205F0">
      <w:r>
        <w:t>15. Horizontalno kretanje nastaje kao posledica jakih bočnih potisaka na delove:</w:t>
      </w:r>
    </w:p>
    <w:p w14:paraId="09B329CB" w14:textId="77777777" w:rsidR="001205F0" w:rsidRDefault="001205F0" w:rsidP="001205F0">
      <w:r>
        <w:t xml:space="preserve"> Zemljine orbite</w:t>
      </w:r>
    </w:p>
    <w:p w14:paraId="3956F8D5" w14:textId="77777777" w:rsidR="001205F0" w:rsidRDefault="001205F0" w:rsidP="001205F0">
      <w:r>
        <w:t xml:space="preserve"> Zemljine kore</w:t>
      </w:r>
    </w:p>
    <w:p w14:paraId="5894E409" w14:textId="77777777" w:rsidR="001205F0" w:rsidRDefault="001205F0" w:rsidP="001205F0">
      <w:r>
        <w:t xml:space="preserve"> Zemljine ose</w:t>
      </w:r>
    </w:p>
    <w:p w14:paraId="62FD133F" w14:textId="77777777" w:rsidR="001205F0" w:rsidRDefault="001205F0" w:rsidP="001205F0"/>
    <w:p w14:paraId="21D839E5" w14:textId="77777777" w:rsidR="001205F0" w:rsidRDefault="001205F0" w:rsidP="001205F0">
      <w:r>
        <w:t>16. Na Zemlji postoje planine nastale izlivanjem i hlađenjem lave iz Zemljine unutrašnjosti.To su _____________ planine</w:t>
      </w:r>
    </w:p>
    <w:p w14:paraId="350AFFFF" w14:textId="77777777" w:rsidR="001205F0" w:rsidRDefault="001205F0" w:rsidP="001205F0"/>
    <w:p w14:paraId="020BAA7D" w14:textId="77777777" w:rsidR="001205F0" w:rsidRDefault="001205F0" w:rsidP="001205F0">
      <w:r>
        <w:t>17. Označi tačan odgovor:</w:t>
      </w:r>
    </w:p>
    <w:p w14:paraId="14983084" w14:textId="77777777" w:rsidR="001205F0" w:rsidRDefault="001205F0" w:rsidP="001205F0">
      <w:r>
        <w:t xml:space="preserve"> Ravnice su uravnjeni delovi Zemljine površine.</w:t>
      </w:r>
    </w:p>
    <w:p w14:paraId="2D89E6C9" w14:textId="77777777" w:rsidR="001205F0" w:rsidRDefault="001205F0" w:rsidP="001205F0">
      <w:r>
        <w:t xml:space="preserve"> VISORAVNI su zaravnjeni delovi planina nadmorske visine preko 50 m.</w:t>
      </w:r>
    </w:p>
    <w:p w14:paraId="686E05D1" w14:textId="1E678BA8" w:rsidR="001205F0" w:rsidRDefault="001205F0" w:rsidP="001205F0">
      <w:r>
        <w:t xml:space="preserve"> Ravnice do 200 m n.v. nazivamo NIZIJAMA</w:t>
      </w:r>
    </w:p>
    <w:sectPr w:rsidR="001205F0" w:rsidSect="001205F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F0"/>
    <w:rsid w:val="001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100"/>
  <w15:chartTrackingRefBased/>
  <w15:docId w15:val="{DC34A9AC-9312-42F9-8FE5-664E8659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2022-11-13T10:06:00Z</dcterms:created>
  <dcterms:modified xsi:type="dcterms:W3CDTF">2022-11-13T10:09:00Z</dcterms:modified>
</cp:coreProperties>
</file>